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2FE4" w14:textId="0ABA259C" w:rsidR="001C2B78" w:rsidRPr="00D55970" w:rsidRDefault="001C2B78" w:rsidP="003A3776">
      <w:pPr>
        <w:spacing w:line="240" w:lineRule="auto"/>
        <w:rPr>
          <w:rFonts w:ascii="Times New Roman" w:hAnsi="Times New Roman" w:cs="Times New Roman"/>
        </w:rPr>
      </w:pPr>
    </w:p>
    <w:p w14:paraId="445616EB" w14:textId="2FD1BD7B" w:rsidR="00595397" w:rsidRPr="00D55970" w:rsidRDefault="001C2B78" w:rsidP="00596B41">
      <w:pPr>
        <w:pStyle w:val="1"/>
        <w:spacing w:line="240" w:lineRule="auto"/>
        <w:jc w:val="center"/>
        <w:rPr>
          <w:rFonts w:ascii="Times New Roman" w:hAnsi="Times New Roman" w:cs="Times New Roman"/>
          <w:sz w:val="22"/>
          <w:szCs w:val="22"/>
          <w:u w:val="single"/>
          <w:lang w:val="uz-Latn-UZ"/>
        </w:rPr>
      </w:pPr>
      <w:r w:rsidRPr="00D55970">
        <w:rPr>
          <w:rFonts w:ascii="Times New Roman" w:hAnsi="Times New Roman" w:cs="Times New Roman"/>
          <w:noProof/>
          <w:sz w:val="22"/>
          <w:szCs w:val="22"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14720" behindDoc="0" locked="1" layoutInCell="1" allowOverlap="1" wp14:anchorId="684B798C" wp14:editId="3FC1CE09">
                <wp:simplePos x="0" y="0"/>
                <wp:positionH relativeFrom="page">
                  <wp:posOffset>445135</wp:posOffset>
                </wp:positionH>
                <wp:positionV relativeFrom="margin">
                  <wp:align>top</wp:align>
                </wp:positionV>
                <wp:extent cx="6866890" cy="514350"/>
                <wp:effectExtent l="0" t="0" r="10160" b="1905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66890" cy="514350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9B8A14" w14:textId="77777777" w:rsidR="00595397" w:rsidRPr="001C2B78" w:rsidRDefault="00595397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UrD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PI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B798C" id="Группа 17" o:spid="_x0000_s1026" alt="Рисунок верхнего колонтитула с серыми прямоугольниками под разными углами" style="position:absolute;left:0;text-align:left;margin-left:35.05pt;margin-top:0;width:540.7pt;height:40.5pt;z-index:251614720;mso-position-horizontal-relative:page;mso-position-vertical:top;mso-position-vertical-relative:margin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159B8A14" w14:textId="77777777" w:rsidR="00595397" w:rsidRPr="001C2B78" w:rsidRDefault="00595397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UrD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PI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page" anchory="margin"/>
                <w10:anchorlock/>
              </v:group>
            </w:pict>
          </mc:Fallback>
        </mc:AlternateContent>
      </w:r>
    </w:p>
    <w:p w14:paraId="45876752" w14:textId="4A1ED5AA" w:rsidR="00596B41" w:rsidRPr="00D55970" w:rsidRDefault="00596B41" w:rsidP="00596B41">
      <w:pPr>
        <w:rPr>
          <w:rFonts w:ascii="Times New Roman" w:hAnsi="Times New Roman" w:cs="Times New Roman"/>
          <w:lang w:val="uz-Latn-UZ"/>
        </w:rPr>
      </w:pPr>
    </w:p>
    <w:p w14:paraId="0F2B151E" w14:textId="5DC18619" w:rsidR="00596B41" w:rsidRPr="00D55970" w:rsidRDefault="00561BE5" w:rsidP="00561BE5">
      <w:pPr>
        <w:jc w:val="center"/>
        <w:rPr>
          <w:rFonts w:ascii="Times New Roman" w:hAnsi="Times New Roman" w:cs="Times New Roman"/>
          <w:b/>
          <w:bCs/>
          <w:lang w:val="uz-Latn-UZ"/>
        </w:rPr>
      </w:pPr>
      <w:r w:rsidRPr="00D55970">
        <w:rPr>
          <w:rFonts w:ascii="Times New Roman" w:hAnsi="Times New Roman" w:cs="Times New Roman"/>
          <w:b/>
          <w:bCs/>
          <w:noProof/>
          <w:u w:val="single"/>
          <w:lang w:val="en-US" w:eastAsia="ru-RU"/>
        </w:rPr>
        <w:t xml:space="preserve">Aniq va tabiiy </w:t>
      </w:r>
      <w:r w:rsidR="00C02C24">
        <w:rPr>
          <w:rFonts w:ascii="Times New Roman" w:hAnsi="Times New Roman" w:cs="Times New Roman"/>
          <w:b/>
          <w:bCs/>
          <w:noProof/>
          <w:u w:val="single"/>
          <w:lang w:val="en-US" w:eastAsia="ru-RU"/>
        </w:rPr>
        <w:t>fanlar</w:t>
      </w:r>
      <w:r w:rsidRPr="00D55970">
        <w:rPr>
          <w:rFonts w:ascii="Times New Roman" w:hAnsi="Times New Roman" w:cs="Times New Roman"/>
          <w:b/>
          <w:bCs/>
          <w:u w:val="single"/>
          <w:lang w:val="uz-Latn-UZ"/>
        </w:rPr>
        <w:t xml:space="preserve"> fakulteti</w:t>
      </w:r>
    </w:p>
    <w:tbl>
      <w:tblPr>
        <w:tblStyle w:val="a3"/>
        <w:tblW w:w="1053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8789"/>
      </w:tblGrid>
      <w:tr w:rsidR="007331B0" w:rsidRPr="00D55970" w14:paraId="534F27E9" w14:textId="77777777" w:rsidTr="00705A4C">
        <w:trPr>
          <w:trHeight w:val="1885"/>
        </w:trPr>
        <w:tc>
          <w:tcPr>
            <w:tcW w:w="10538" w:type="dxa"/>
            <w:gridSpan w:val="2"/>
            <w:tcBorders>
              <w:left w:val="nil"/>
              <w:right w:val="nil"/>
            </w:tcBorders>
          </w:tcPr>
          <w:p w14:paraId="35BA0E16" w14:textId="77777777" w:rsidR="007331B0" w:rsidRPr="00D55970" w:rsidRDefault="00453A2E" w:rsidP="003A3776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62633CF3" wp14:editId="795CD3BD">
                      <wp:simplePos x="0" y="0"/>
                      <wp:positionH relativeFrom="column">
                        <wp:posOffset>1154257</wp:posOffset>
                      </wp:positionH>
                      <wp:positionV relativeFrom="paragraph">
                        <wp:posOffset>86649</wp:posOffset>
                      </wp:positionV>
                      <wp:extent cx="5202382" cy="1420091"/>
                      <wp:effectExtent l="0" t="0" r="17780" b="2794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2382" cy="142009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104EC1" w14:textId="186ECD4B" w:rsidR="00540C57" w:rsidRPr="00453A2E" w:rsidRDefault="0059539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F.I.SH.                               </w:t>
                                  </w:r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Hasanov Asrorbek Qudrat </w:t>
                                  </w:r>
                                  <w:proofErr w:type="spellStart"/>
                                  <w:proofErr w:type="gramStart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o‘g‘</w:t>
                                  </w:r>
                                  <w:proofErr w:type="gramEnd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li</w:t>
                                  </w:r>
                                  <w:proofErr w:type="spellEnd"/>
                                </w:p>
                                <w:p w14:paraId="51AA070C" w14:textId="6EA95BC4" w:rsidR="00FE4BAD" w:rsidRDefault="0059539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LAVOZIM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  <w:t xml:space="preserve">             </w:t>
                                  </w:r>
                                  <w:r w:rsidR="00D559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C2619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Fizika</w:t>
                                  </w:r>
                                  <w:proofErr w:type="spellEnd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va</w:t>
                                  </w:r>
                                  <w:proofErr w:type="spellEnd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astronomiya</w:t>
                                  </w:r>
                                  <w:proofErr w:type="spellEnd"/>
                                  <w:r w:rsidR="00C2619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C2619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kafedrasi</w:t>
                                  </w:r>
                                  <w:proofErr w:type="spellEnd"/>
                                  <w:r w:rsidR="00C2619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FE4BA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540C5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2DD3566" w14:textId="72325108" w:rsidR="00540C57" w:rsidRPr="008B1DDF" w:rsidRDefault="00540C5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           </w:t>
                                  </w:r>
                                  <w:r w:rsidR="00453A2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</w:t>
                                  </w:r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</w:t>
                                  </w:r>
                                  <w:r w:rsidR="00D5597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o‘</w:t>
                                  </w:r>
                                  <w:proofErr w:type="gramEnd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qituvchi-stajyori</w:t>
                                  </w:r>
                                  <w:proofErr w:type="spellEnd"/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7B563BF4" w14:textId="36D42951" w:rsidR="00595397" w:rsidRPr="008B1DDF" w:rsidRDefault="0059539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TEL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.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453A2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453A2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  <w:t>+998</w:t>
                                  </w:r>
                                  <w:r w:rsidR="00596B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886035101</w:t>
                                  </w:r>
                                </w:p>
                                <w:p w14:paraId="3646FECC" w14:textId="0D0E86AF" w:rsidR="00595397" w:rsidRPr="008B1DDF" w:rsidRDefault="0059539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E-mail. 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hyperlink r:id="rId5" w:history="1">
                                    <w:r w:rsidR="00C02C24" w:rsidRPr="00CA6D07">
                                      <w:rPr>
                                        <w:rStyle w:val="a4"/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  <w:lang w:val="uz-Latn-UZ"/>
                                      </w:rPr>
                                      <w:t>asrorbekhasanov02@yahoo.com</w:t>
                                    </w:r>
                                  </w:hyperlink>
                                  <w:r w:rsid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</w:t>
                                  </w:r>
                                </w:p>
                                <w:p w14:paraId="5CA9ABF4" w14:textId="77777777" w:rsidR="00595397" w:rsidRPr="008B1DDF" w:rsidRDefault="0059539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TASHKILOT                     </w:t>
                                  </w:r>
                                  <w:proofErr w:type="spell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Urganch</w:t>
                                  </w:r>
                                  <w:proofErr w:type="spellEnd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davlat</w:t>
                                  </w:r>
                                  <w:proofErr w:type="spellEnd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pedagogika instituti</w:t>
                                  </w:r>
                                </w:p>
                                <w:p w14:paraId="7436934B" w14:textId="77777777" w:rsidR="00595397" w:rsidRPr="008B1DDF" w:rsidRDefault="0059539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TEL.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  <w:t>+998</w:t>
                                  </w:r>
                                  <w:r w:rsidR="00FE4BA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919923636</w:t>
                                  </w:r>
                                </w:p>
                                <w:p w14:paraId="6CBD9469" w14:textId="77777777" w:rsidR="00595397" w:rsidRPr="00705A4C" w:rsidRDefault="00595397" w:rsidP="003A3776">
                                  <w:pPr>
                                    <w:spacing w:after="0" w:line="240" w:lineRule="auto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MANZIL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proofErr w:type="spell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Urganch</w:t>
                                  </w:r>
                                  <w:proofErr w:type="spellEnd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shah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ar </w:t>
                                  </w:r>
                                  <w:proofErr w:type="spell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Gurlan</w:t>
                                  </w:r>
                                  <w:proofErr w:type="spellEnd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o’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cha 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en-US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en-US"/>
                                    </w:rPr>
                                    <w:t>uy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33CF3" id="Прямоугольник 5" o:spid="_x0000_s1037" style="position:absolute;margin-left:90.9pt;margin-top:6.8pt;width:409.65pt;height:111.8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" fillcolor="white [3201]" strokecolor="white [3212]" strokeweight="1pt">
                      <v:textbox>
                        <w:txbxContent>
                          <w:p w14:paraId="09104EC1" w14:textId="186ECD4B" w:rsidR="00540C57" w:rsidRPr="00453A2E" w:rsidRDefault="0059539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F.I.SH.                               </w:t>
                            </w:r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Hasanov Asrorbek Qudrat </w:t>
                            </w:r>
                            <w:proofErr w:type="spellStart"/>
                            <w:proofErr w:type="gramStart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o‘g‘</w:t>
                            </w:r>
                            <w:proofErr w:type="gramEnd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li</w:t>
                            </w:r>
                            <w:proofErr w:type="spellEnd"/>
                          </w:p>
                          <w:p w14:paraId="51AA070C" w14:textId="6EA95BC4" w:rsidR="00FE4BAD" w:rsidRDefault="0059539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LAVOZIM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         </w:t>
                            </w:r>
                            <w:r w:rsidR="00D559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261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Fizika</w:t>
                            </w:r>
                            <w:proofErr w:type="spellEnd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va</w:t>
                            </w:r>
                            <w:proofErr w:type="spellEnd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astronomiya</w:t>
                            </w:r>
                            <w:proofErr w:type="spellEnd"/>
                            <w:r w:rsidR="00C261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261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kafedrasi</w:t>
                            </w:r>
                            <w:proofErr w:type="spellEnd"/>
                            <w:r w:rsidR="00C261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E4B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40C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2DD3566" w14:textId="72325108" w:rsidR="00540C57" w:rsidRPr="008B1DDF" w:rsidRDefault="00540C5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</w:t>
                            </w:r>
                            <w:r w:rsidR="00453A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            </w:t>
                            </w:r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="00D559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o‘</w:t>
                            </w:r>
                            <w:proofErr w:type="gramEnd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qituvchi-stajyori</w:t>
                            </w:r>
                            <w:proofErr w:type="spellEnd"/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7B563BF4" w14:textId="36D42951" w:rsidR="00595397" w:rsidRPr="008B1DDF" w:rsidRDefault="0059539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TEL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.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453A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453A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  <w:t>+998</w:t>
                            </w:r>
                            <w:r w:rsidR="00596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886035101</w:t>
                            </w:r>
                          </w:p>
                          <w:p w14:paraId="3646FECC" w14:textId="0D0E86AF" w:rsidR="00595397" w:rsidRPr="008B1DDF" w:rsidRDefault="0059539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E-mail. 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hyperlink r:id="rId6" w:history="1">
                              <w:r w:rsidR="00C02C24" w:rsidRPr="00CA6D07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z-Latn-UZ"/>
                                </w:rPr>
                                <w:t>asrorbekhasanov02@yahoo.com</w:t>
                              </w:r>
                            </w:hyperlink>
                            <w:r w:rsid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 </w:t>
                            </w:r>
                          </w:p>
                          <w:p w14:paraId="5CA9ABF4" w14:textId="77777777" w:rsidR="00595397" w:rsidRPr="008B1DDF" w:rsidRDefault="0059539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TASHKILOT                     </w:t>
                            </w:r>
                            <w:proofErr w:type="spellStart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Urganch</w:t>
                            </w:r>
                            <w:proofErr w:type="spellEnd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davlat</w:t>
                            </w:r>
                            <w:proofErr w:type="spellEnd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pedagogika instituti</w:t>
                            </w:r>
                          </w:p>
                          <w:p w14:paraId="7436934B" w14:textId="77777777" w:rsidR="00595397" w:rsidRPr="008B1DDF" w:rsidRDefault="0059539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TEL.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  <w:t>+998</w:t>
                            </w:r>
                            <w:r w:rsidR="00FE4B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919923636</w:t>
                            </w:r>
                          </w:p>
                          <w:p w14:paraId="6CBD9469" w14:textId="77777777" w:rsidR="00595397" w:rsidRPr="00705A4C" w:rsidRDefault="00595397" w:rsidP="003A3776">
                            <w:pPr>
                              <w:spacing w:after="0" w:line="240" w:lineRule="auto"/>
                              <w:rPr>
                                <w:sz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MANZIL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Urganch</w:t>
                            </w:r>
                            <w:proofErr w:type="spellEnd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shah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 </w:t>
                            </w:r>
                            <w:proofErr w:type="spellStart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Gurlan</w:t>
                            </w:r>
                            <w:proofErr w:type="spellEnd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o’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cha 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uy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BB3E3B" w14:textId="4B19C336" w:rsidR="00661C2C" w:rsidRPr="00D55970" w:rsidRDefault="00C02C24" w:rsidP="003A3776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662BF51" wp14:editId="38221AB9">
                  <wp:extent cx="1056347" cy="1357745"/>
                  <wp:effectExtent l="0" t="0" r="0" b="0"/>
                  <wp:docPr id="156345501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776950" name="Рисунок 1900776950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94" t="6042" r="5060" b="8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307" cy="14296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BAD" w:rsidRPr="00D55970" w14:paraId="07F9F4FE" w14:textId="77777777" w:rsidTr="00532B47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EBB049E" w14:textId="77777777" w:rsidR="00FE4BAD" w:rsidRPr="00D55970" w:rsidRDefault="00FE4BAD" w:rsidP="00FE4BAD">
            <w:pPr>
              <w:jc w:val="center"/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hAnsi="Times New Roman" w:cs="Times New Roman"/>
              </w:rPr>
              <w:t>D A R A J A S I</w:t>
            </w:r>
          </w:p>
        </w:tc>
        <w:tc>
          <w:tcPr>
            <w:tcW w:w="8789" w:type="dxa"/>
            <w:tcBorders>
              <w:right w:val="nil"/>
            </w:tcBorders>
          </w:tcPr>
          <w:p w14:paraId="07ACD541" w14:textId="77777777" w:rsidR="00FE4BAD" w:rsidRPr="00D55970" w:rsidRDefault="00FE4BAD" w:rsidP="00FE4BA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D55970">
              <w:rPr>
                <w:rFonts w:ascii="Times New Roman" w:hAnsi="Times New Roman" w:cs="Times New Roman"/>
                <w:b/>
                <w:bCs/>
                <w:noProof/>
              </w:rPr>
              <w:t>Tamоmlagan:</w:t>
            </w:r>
          </w:p>
          <w:p w14:paraId="0C7DC667" w14:textId="73FF788E" w:rsidR="00FE4BAD" w:rsidRPr="00D55970" w:rsidRDefault="00A75EC2" w:rsidP="00FE4BAD">
            <w:pPr>
              <w:rPr>
                <w:rFonts w:ascii="Times New Roman" w:hAnsi="Times New Roman" w:cs="Times New Roman"/>
                <w:noProof/>
              </w:rPr>
            </w:pPr>
            <w:r w:rsidRPr="00D55970">
              <w:rPr>
                <w:rFonts w:ascii="Times New Roman" w:hAnsi="Times New Roman" w:cs="Times New Roman"/>
                <w:noProof/>
              </w:rPr>
              <w:t>20</w:t>
            </w:r>
            <w:r w:rsidR="00596B41" w:rsidRPr="00D55970">
              <w:rPr>
                <w:rFonts w:ascii="Times New Roman" w:hAnsi="Times New Roman" w:cs="Times New Roman"/>
                <w:noProof/>
                <w:lang w:val="en-US"/>
              </w:rPr>
              <w:t>23</w:t>
            </w:r>
            <w:r w:rsidR="00FE4BAD" w:rsidRPr="00D55970">
              <w:rPr>
                <w:rFonts w:ascii="Times New Roman" w:hAnsi="Times New Roman" w:cs="Times New Roman"/>
                <w:noProof/>
              </w:rPr>
              <w:t xml:space="preserve"> y. Urganch davlat univ</w:t>
            </w:r>
            <w:r w:rsidR="00FE4BAD" w:rsidRPr="00D55970">
              <w:rPr>
                <w:rFonts w:ascii="Times New Roman" w:hAnsi="Times New Roman" w:cs="Times New Roman"/>
                <w:noProof/>
                <w:lang w:val="sv-SE"/>
              </w:rPr>
              <w:t>e</w:t>
            </w:r>
            <w:r w:rsidR="00FE4BAD" w:rsidRPr="00D55970">
              <w:rPr>
                <w:rFonts w:ascii="Times New Roman" w:hAnsi="Times New Roman" w:cs="Times New Roman"/>
                <w:noProof/>
              </w:rPr>
              <w:t>rsit</w:t>
            </w:r>
            <w:r w:rsidR="00FE4BAD" w:rsidRPr="00D55970">
              <w:rPr>
                <w:rFonts w:ascii="Times New Roman" w:hAnsi="Times New Roman" w:cs="Times New Roman"/>
                <w:noProof/>
                <w:lang w:val="sv-SE"/>
              </w:rPr>
              <w:t>e</w:t>
            </w:r>
            <w:r w:rsidR="00FE4BAD" w:rsidRPr="00D55970">
              <w:rPr>
                <w:rFonts w:ascii="Times New Roman" w:hAnsi="Times New Roman" w:cs="Times New Roman"/>
                <w:noProof/>
              </w:rPr>
              <w:t>ti (kunduzgi, bakalavriat bоsqichi)</w:t>
            </w:r>
          </w:p>
          <w:p w14:paraId="50312234" w14:textId="0A773260" w:rsidR="00FE4BAD" w:rsidRPr="00D55970" w:rsidRDefault="00A75EC2" w:rsidP="00FE4BAD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 w:cs="Times New Roman"/>
                <w:lang w:val="uz-Latn-UZ"/>
              </w:rPr>
            </w:pPr>
            <w:r w:rsidRPr="00D55970">
              <w:rPr>
                <w:rFonts w:ascii="Times New Roman" w:hAnsi="Times New Roman" w:cs="Times New Roman"/>
                <w:noProof/>
                <w:lang w:val="it-IT"/>
              </w:rPr>
              <w:t>20</w:t>
            </w:r>
            <w:r w:rsidR="00596B41" w:rsidRPr="00D55970">
              <w:rPr>
                <w:rFonts w:ascii="Times New Roman" w:hAnsi="Times New Roman" w:cs="Times New Roman"/>
                <w:noProof/>
                <w:lang w:val="it-IT"/>
              </w:rPr>
              <w:t>25</w:t>
            </w:r>
            <w:r w:rsidR="00FE4BAD" w:rsidRPr="00D55970">
              <w:rPr>
                <w:rFonts w:ascii="Times New Roman" w:hAnsi="Times New Roman" w:cs="Times New Roman"/>
                <w:noProof/>
                <w:lang w:val="it-IT"/>
              </w:rPr>
              <w:t xml:space="preserve"> </w:t>
            </w:r>
            <w:r w:rsidR="00FE4BAD" w:rsidRPr="00D55970">
              <w:rPr>
                <w:rFonts w:ascii="Times New Roman" w:hAnsi="Times New Roman" w:cs="Times New Roman"/>
                <w:noProof/>
              </w:rPr>
              <w:t xml:space="preserve">y. </w:t>
            </w:r>
            <w:r w:rsidR="00FE4BAD" w:rsidRPr="00D55970">
              <w:rPr>
                <w:rFonts w:ascii="Times New Roman" w:hAnsi="Times New Roman" w:cs="Times New Roman"/>
                <w:noProof/>
                <w:lang w:val="it-IT"/>
              </w:rPr>
              <w:t>Urganch davlat univ</w:t>
            </w:r>
            <w:r w:rsidR="00FE4BAD" w:rsidRPr="00D55970">
              <w:rPr>
                <w:rFonts w:ascii="Times New Roman" w:hAnsi="Times New Roman" w:cs="Times New Roman"/>
                <w:noProof/>
                <w:lang w:val="sv-SE"/>
              </w:rPr>
              <w:t>e</w:t>
            </w:r>
            <w:r w:rsidR="00FE4BAD" w:rsidRPr="00D55970">
              <w:rPr>
                <w:rFonts w:ascii="Times New Roman" w:hAnsi="Times New Roman" w:cs="Times New Roman"/>
                <w:noProof/>
                <w:lang w:val="it-IT"/>
              </w:rPr>
              <w:t>rsit</w:t>
            </w:r>
            <w:r w:rsidR="00FE4BAD" w:rsidRPr="00D55970">
              <w:rPr>
                <w:rFonts w:ascii="Times New Roman" w:hAnsi="Times New Roman" w:cs="Times New Roman"/>
                <w:noProof/>
                <w:lang w:val="sv-SE"/>
              </w:rPr>
              <w:t>e</w:t>
            </w:r>
            <w:r w:rsidR="00FE4BAD" w:rsidRPr="00D55970">
              <w:rPr>
                <w:rFonts w:ascii="Times New Roman" w:hAnsi="Times New Roman" w:cs="Times New Roman"/>
                <w:noProof/>
                <w:lang w:val="it-IT"/>
              </w:rPr>
              <w:t xml:space="preserve">ti </w:t>
            </w:r>
            <w:r w:rsidR="00FE4BAD" w:rsidRPr="00D55970">
              <w:rPr>
                <w:rFonts w:ascii="Times New Roman" w:hAnsi="Times New Roman" w:cs="Times New Roman"/>
                <w:noProof/>
              </w:rPr>
              <w:t>(magistratura bоsqichi)</w:t>
            </w:r>
          </w:p>
        </w:tc>
      </w:tr>
      <w:tr w:rsidR="0070504E" w:rsidRPr="00D55970" w14:paraId="6CD2446D" w14:textId="77777777" w:rsidTr="009B433A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B386E6C" w14:textId="77777777" w:rsidR="0070504E" w:rsidRPr="00D55970" w:rsidRDefault="0070504E" w:rsidP="0070504E">
            <w:pPr>
              <w:jc w:val="center"/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hAnsi="Times New Roman" w:cs="Times New Roman"/>
              </w:rPr>
              <w:t>T A J R I B A</w:t>
            </w:r>
          </w:p>
        </w:tc>
        <w:tc>
          <w:tcPr>
            <w:tcW w:w="8789" w:type="dxa"/>
            <w:tcBorders>
              <w:right w:val="nil"/>
            </w:tcBorders>
            <w:vAlign w:val="center"/>
          </w:tcPr>
          <w:p w14:paraId="5EF0D6E9" w14:textId="7BC6B56C" w:rsidR="0070504E" w:rsidRPr="00D55970" w:rsidRDefault="00596B41" w:rsidP="007C590E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D55970">
              <w:rPr>
                <w:rFonts w:ascii="Times New Roman" w:hAnsi="Times New Roman" w:cs="Times New Roman"/>
                <w:b/>
                <w:noProof/>
                <w:lang w:val="en-US"/>
              </w:rPr>
              <w:t>2019</w:t>
            </w:r>
            <w:r w:rsidR="0070504E" w:rsidRPr="00D55970">
              <w:rPr>
                <w:rFonts w:ascii="Times New Roman" w:hAnsi="Times New Roman" w:cs="Times New Roman"/>
                <w:b/>
                <w:noProof/>
              </w:rPr>
              <w:t>-</w:t>
            </w:r>
            <w:r w:rsidR="00A75EC2" w:rsidRPr="00D55970">
              <w:rPr>
                <w:rFonts w:ascii="Times New Roman" w:hAnsi="Times New Roman" w:cs="Times New Roman"/>
                <w:b/>
                <w:noProof/>
                <w:lang w:val="en-US"/>
              </w:rPr>
              <w:t>20</w:t>
            </w:r>
            <w:r w:rsidRPr="00D55970">
              <w:rPr>
                <w:rFonts w:ascii="Times New Roman" w:hAnsi="Times New Roman" w:cs="Times New Roman"/>
                <w:b/>
                <w:noProof/>
                <w:lang w:val="en-US"/>
              </w:rPr>
              <w:t>23</w:t>
            </w:r>
            <w:r w:rsidR="0070504E" w:rsidRPr="00D55970">
              <w:rPr>
                <w:rFonts w:ascii="Times New Roman" w:hAnsi="Times New Roman" w:cs="Times New Roman"/>
                <w:b/>
                <w:noProof/>
              </w:rPr>
              <w:t xml:space="preserve"> y.y.</w:t>
            </w:r>
            <w:r w:rsidR="007C590E" w:rsidRPr="00D55970">
              <w:rPr>
                <w:rFonts w:ascii="Times New Roman" w:hAnsi="Times New Roman" w:cs="Times New Roman"/>
                <w:noProof/>
              </w:rPr>
              <w:t xml:space="preserve"> - </w:t>
            </w:r>
            <w:r w:rsidR="007C590E" w:rsidRPr="00D55970">
              <w:rPr>
                <w:rFonts w:ascii="Times New Roman" w:hAnsi="Times New Roman" w:cs="Times New Roman"/>
                <w:noProof/>
                <w:lang w:val="en-US"/>
              </w:rPr>
              <w:t>Urganch davlat universiteti talabasi</w:t>
            </w:r>
          </w:p>
          <w:p w14:paraId="0BBEBBD3" w14:textId="1EA87B0E" w:rsidR="00596B41" w:rsidRPr="00D55970" w:rsidRDefault="00596B41" w:rsidP="007C590E">
            <w:pPr>
              <w:rPr>
                <w:rFonts w:ascii="Times New Roman" w:hAnsi="Times New Roman" w:cs="Times New Roman"/>
                <w:b/>
                <w:noProof/>
                <w:lang w:val="en-US"/>
              </w:rPr>
            </w:pPr>
            <w:r w:rsidRPr="00D55970">
              <w:rPr>
                <w:rFonts w:ascii="Times New Roman" w:hAnsi="Times New Roman" w:cs="Times New Roman"/>
                <w:b/>
                <w:noProof/>
              </w:rPr>
              <w:t>20</w:t>
            </w:r>
            <w:r w:rsidRPr="00D55970">
              <w:rPr>
                <w:rFonts w:ascii="Times New Roman" w:hAnsi="Times New Roman" w:cs="Times New Roman"/>
                <w:b/>
                <w:noProof/>
                <w:lang w:val="en-US"/>
              </w:rPr>
              <w:t>23</w:t>
            </w:r>
            <w:r w:rsidRPr="00D55970">
              <w:rPr>
                <w:rFonts w:ascii="Times New Roman" w:hAnsi="Times New Roman" w:cs="Times New Roman"/>
                <w:b/>
                <w:noProof/>
              </w:rPr>
              <w:t>-20</w:t>
            </w:r>
            <w:r w:rsidRPr="00D55970">
              <w:rPr>
                <w:rFonts w:ascii="Times New Roman" w:hAnsi="Times New Roman" w:cs="Times New Roman"/>
                <w:b/>
                <w:noProof/>
                <w:lang w:val="en-US"/>
              </w:rPr>
              <w:t>25</w:t>
            </w:r>
            <w:r w:rsidRPr="00D55970">
              <w:rPr>
                <w:rFonts w:ascii="Times New Roman" w:hAnsi="Times New Roman" w:cs="Times New Roman"/>
                <w:b/>
                <w:noProof/>
              </w:rPr>
              <w:t xml:space="preserve">   y.y.</w:t>
            </w:r>
            <w:r w:rsidRPr="00D55970">
              <w:rPr>
                <w:rFonts w:ascii="Times New Roman" w:hAnsi="Times New Roman" w:cs="Times New Roman"/>
                <w:noProof/>
                <w:lang w:val="it-IT"/>
              </w:rPr>
              <w:t xml:space="preserve"> - Urganch davlat universiteti magistratura b</w:t>
            </w:r>
            <w:r w:rsidRPr="00D55970">
              <w:rPr>
                <w:rFonts w:ascii="Times New Roman" w:hAnsi="Times New Roman" w:cs="Times New Roman"/>
                <w:noProof/>
              </w:rPr>
              <w:t>o`limi</w:t>
            </w:r>
            <w:r w:rsidRPr="00D55970">
              <w:rPr>
                <w:rFonts w:ascii="Times New Roman" w:hAnsi="Times New Roman" w:cs="Times New Roman"/>
                <w:noProof/>
                <w:lang w:val="it-IT"/>
              </w:rPr>
              <w:t xml:space="preserve"> magistranti</w:t>
            </w:r>
          </w:p>
          <w:p w14:paraId="310A224A" w14:textId="5FAD70DC" w:rsidR="0070504E" w:rsidRPr="00D55970" w:rsidRDefault="00A75EC2" w:rsidP="00596B4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D55970">
              <w:rPr>
                <w:rFonts w:ascii="Times New Roman" w:hAnsi="Times New Roman" w:cs="Times New Roman"/>
                <w:b/>
                <w:noProof/>
              </w:rPr>
              <w:t>20</w:t>
            </w:r>
            <w:r w:rsidR="00596B41" w:rsidRPr="00D55970">
              <w:rPr>
                <w:rFonts w:ascii="Times New Roman" w:hAnsi="Times New Roman" w:cs="Times New Roman"/>
                <w:b/>
                <w:noProof/>
                <w:lang w:val="en-US"/>
              </w:rPr>
              <w:t>24</w:t>
            </w:r>
            <w:r w:rsidRPr="00D55970">
              <w:rPr>
                <w:rFonts w:ascii="Times New Roman" w:hAnsi="Times New Roman" w:cs="Times New Roman"/>
                <w:b/>
                <w:noProof/>
              </w:rPr>
              <w:t xml:space="preserve"> – 202</w:t>
            </w:r>
            <w:r w:rsidR="00596B41" w:rsidRPr="00D55970">
              <w:rPr>
                <w:rFonts w:ascii="Times New Roman" w:hAnsi="Times New Roman" w:cs="Times New Roman"/>
                <w:b/>
                <w:noProof/>
                <w:lang w:val="en-US"/>
              </w:rPr>
              <w:t>5</w:t>
            </w:r>
            <w:r w:rsidR="007C590E" w:rsidRPr="00D55970">
              <w:rPr>
                <w:rFonts w:ascii="Times New Roman" w:hAnsi="Times New Roman" w:cs="Times New Roman"/>
                <w:b/>
                <w:noProof/>
              </w:rPr>
              <w:t xml:space="preserve"> y.y.</w:t>
            </w:r>
            <w:r w:rsidR="007C590E" w:rsidRPr="00D55970">
              <w:rPr>
                <w:rFonts w:ascii="Times New Roman" w:hAnsi="Times New Roman" w:cs="Times New Roman"/>
              </w:rPr>
              <w:t xml:space="preserve"> </w:t>
            </w:r>
            <w:r w:rsidR="007C590E" w:rsidRPr="00D55970">
              <w:rPr>
                <w:rFonts w:ascii="Times New Roman" w:hAnsi="Times New Roman" w:cs="Times New Roman"/>
                <w:b/>
                <w:noProof/>
              </w:rPr>
              <w:t xml:space="preserve">- </w:t>
            </w:r>
            <w:proofErr w:type="spellStart"/>
            <w:r w:rsidRPr="00D55970">
              <w:rPr>
                <w:rFonts w:ascii="Times New Roman" w:eastAsia="Times New Roman" w:hAnsi="Times New Roman" w:cs="Times New Roman"/>
                <w:lang w:val="en-US" w:eastAsia="ru-RU"/>
              </w:rPr>
              <w:t>Urganch</w:t>
            </w:r>
            <w:proofErr w:type="spellEnd"/>
            <w:r w:rsidRPr="00D5597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596B41" w:rsidRPr="00D55970">
              <w:rPr>
                <w:rFonts w:ascii="Times New Roman" w:eastAsia="Times New Roman" w:hAnsi="Times New Roman" w:cs="Times New Roman"/>
                <w:lang w:val="en-US" w:eastAsia="ru-RU"/>
              </w:rPr>
              <w:t>shahar</w:t>
            </w:r>
            <w:proofErr w:type="spellEnd"/>
            <w:r w:rsidR="00596B41" w:rsidRPr="00D5597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8-IMI</w:t>
            </w:r>
            <w:r w:rsidRPr="00D5597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596B41" w:rsidRPr="00D55970">
              <w:rPr>
                <w:rFonts w:ascii="Times New Roman" w:eastAsia="Times New Roman" w:hAnsi="Times New Roman" w:cs="Times New Roman"/>
                <w:lang w:val="en-US" w:eastAsia="ru-RU"/>
              </w:rPr>
              <w:t>fizika</w:t>
            </w:r>
            <w:proofErr w:type="spellEnd"/>
            <w:r w:rsidR="00596B41" w:rsidRPr="00D5597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596B41" w:rsidRPr="00D55970">
              <w:rPr>
                <w:rFonts w:ascii="Times New Roman" w:eastAsia="Times New Roman" w:hAnsi="Times New Roman" w:cs="Times New Roman"/>
                <w:lang w:val="en-US" w:eastAsia="ru-RU"/>
              </w:rPr>
              <w:t>fani</w:t>
            </w:r>
            <w:proofErr w:type="spellEnd"/>
            <w:r w:rsidR="00596B41" w:rsidRPr="00D5597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55970">
              <w:rPr>
                <w:rFonts w:ascii="Times New Roman" w:eastAsia="Times New Roman" w:hAnsi="Times New Roman" w:cs="Times New Roman"/>
                <w:lang w:val="en-US" w:eastAsia="ru-RU"/>
              </w:rPr>
              <w:t>o‘qituvchisi</w:t>
            </w:r>
            <w:proofErr w:type="spellEnd"/>
          </w:p>
        </w:tc>
      </w:tr>
      <w:tr w:rsidR="009313F5" w:rsidRPr="00D55970" w14:paraId="6E1FA7EB" w14:textId="77777777" w:rsidTr="00D62A03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</w:tcPr>
          <w:p w14:paraId="5997F7BE" w14:textId="77777777" w:rsidR="009313F5" w:rsidRPr="00D55970" w:rsidRDefault="009313F5" w:rsidP="009313F5">
            <w:pPr>
              <w:jc w:val="center"/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hAnsi="Times New Roman" w:cs="Times New Roman"/>
              </w:rPr>
              <w:t>MUTAXASISLIGI</w:t>
            </w:r>
          </w:p>
        </w:tc>
        <w:tc>
          <w:tcPr>
            <w:tcW w:w="8789" w:type="dxa"/>
            <w:tcBorders>
              <w:right w:val="nil"/>
            </w:tcBorders>
          </w:tcPr>
          <w:p w14:paraId="36080E76" w14:textId="63011071" w:rsidR="009313F5" w:rsidRPr="00D55970" w:rsidRDefault="00A75EC2" w:rsidP="00596B41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bCs/>
                <w:noProof/>
                <w:lang w:val="es-PE"/>
              </w:rPr>
              <w:t>Fizik</w:t>
            </w:r>
            <w:r w:rsidR="00596B41" w:rsidRPr="00D55970">
              <w:rPr>
                <w:rFonts w:ascii="Times New Roman" w:hAnsi="Times New Roman" w:cs="Times New Roman"/>
                <w:bCs/>
                <w:noProof/>
                <w:lang w:val="en-US"/>
              </w:rPr>
              <w:t>, pedagog-tadqiqotchi.</w:t>
            </w:r>
          </w:p>
        </w:tc>
      </w:tr>
      <w:tr w:rsidR="009313F5" w:rsidRPr="00D55970" w14:paraId="07AD97C0" w14:textId="77777777" w:rsidTr="009B433A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</w:tcPr>
          <w:p w14:paraId="4F79E785" w14:textId="77777777" w:rsidR="009313F5" w:rsidRPr="00D55970" w:rsidRDefault="009313F5" w:rsidP="009313F5">
            <w:pPr>
              <w:jc w:val="center"/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hAnsi="Times New Roman" w:cs="Times New Roman"/>
              </w:rPr>
              <w:t>O`QITADIGAN FANLARI</w:t>
            </w:r>
          </w:p>
        </w:tc>
        <w:tc>
          <w:tcPr>
            <w:tcW w:w="8789" w:type="dxa"/>
            <w:tcBorders>
              <w:right w:val="nil"/>
            </w:tcBorders>
            <w:vAlign w:val="center"/>
          </w:tcPr>
          <w:p w14:paraId="11A525F3" w14:textId="1BCF9BD7" w:rsidR="00A75EC2" w:rsidRPr="00D55970" w:rsidRDefault="00A34AC7" w:rsidP="009313F5">
            <w:pPr>
              <w:rPr>
                <w:rFonts w:ascii="Times New Roman" w:hAnsi="Times New Roman" w:cs="Times New Roman"/>
                <w:lang w:val="uz-Latn-UZ"/>
              </w:rPr>
            </w:pPr>
            <w:r w:rsidRPr="00D55970">
              <w:rPr>
                <w:rFonts w:ascii="Times New Roman" w:hAnsi="Times New Roman" w:cs="Times New Roman"/>
                <w:lang w:val="uz-Latn-UZ"/>
              </w:rPr>
              <w:t xml:space="preserve">Fizika </w:t>
            </w:r>
            <w:r w:rsidR="00A75EC2" w:rsidRPr="00D55970">
              <w:rPr>
                <w:rFonts w:ascii="Times New Roman" w:hAnsi="Times New Roman" w:cs="Times New Roman"/>
                <w:lang w:val="uz-Latn-UZ"/>
              </w:rPr>
              <w:t>v</w:t>
            </w:r>
            <w:r w:rsidRPr="00D55970">
              <w:rPr>
                <w:rFonts w:ascii="Times New Roman" w:hAnsi="Times New Roman" w:cs="Times New Roman"/>
                <w:lang w:val="uz-Latn-UZ"/>
              </w:rPr>
              <w:t>a  astronomiya</w:t>
            </w:r>
          </w:p>
        </w:tc>
      </w:tr>
      <w:tr w:rsidR="009313F5" w:rsidRPr="00D55970" w14:paraId="54F065B3" w14:textId="77777777" w:rsidTr="009B433A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</w:tcPr>
          <w:p w14:paraId="29A34445" w14:textId="77777777" w:rsidR="009313F5" w:rsidRPr="00D55970" w:rsidRDefault="009313F5" w:rsidP="009313F5">
            <w:pPr>
              <w:jc w:val="center"/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hAnsi="Times New Roman" w:cs="Times New Roman"/>
              </w:rPr>
              <w:t>TADQIQOT ISHI</w:t>
            </w:r>
          </w:p>
        </w:tc>
        <w:tc>
          <w:tcPr>
            <w:tcW w:w="8789" w:type="dxa"/>
            <w:tcBorders>
              <w:right w:val="nil"/>
            </w:tcBorders>
            <w:vAlign w:val="center"/>
          </w:tcPr>
          <w:p w14:paraId="777EC249" w14:textId="57C54355" w:rsidR="009313F5" w:rsidRPr="00D55970" w:rsidRDefault="00596B41" w:rsidP="009313F5">
            <w:pPr>
              <w:rPr>
                <w:rFonts w:ascii="Times New Roman" w:hAnsi="Times New Roman" w:cs="Times New Roman"/>
                <w:lang w:val="uz-Latn-UZ"/>
              </w:rPr>
            </w:pPr>
            <w:r w:rsidRPr="00D55970">
              <w:rPr>
                <w:rFonts w:ascii="Times New Roman" w:hAnsi="Times New Roman" w:cs="Times New Roman"/>
                <w:lang w:val="uz-Latn-UZ"/>
              </w:rPr>
              <w:t>Al</w:t>
            </w:r>
            <w:r w:rsidRPr="00D55970">
              <w:rPr>
                <w:rFonts w:ascii="Times New Roman" w:hAnsi="Times New Roman" w:cs="Times New Roman"/>
                <w:vertAlign w:val="subscript"/>
                <w:lang w:val="uz-Latn-UZ"/>
              </w:rPr>
              <w:t>2</w:t>
            </w:r>
            <w:r w:rsidRPr="00D55970">
              <w:rPr>
                <w:rFonts w:ascii="Times New Roman" w:hAnsi="Times New Roman" w:cs="Times New Roman"/>
                <w:lang w:val="uz-Latn-UZ"/>
              </w:rPr>
              <w:t>O</w:t>
            </w:r>
            <w:r w:rsidRPr="00D55970">
              <w:rPr>
                <w:rFonts w:ascii="Times New Roman" w:hAnsi="Times New Roman" w:cs="Times New Roman"/>
                <w:vertAlign w:val="subscript"/>
                <w:lang w:val="uz-Latn-UZ"/>
              </w:rPr>
              <w:t>3</w:t>
            </w:r>
            <w:r w:rsidRPr="00D55970">
              <w:rPr>
                <w:rFonts w:ascii="Times New Roman" w:hAnsi="Times New Roman" w:cs="Times New Roman"/>
                <w:lang w:val="uz-Latn-UZ"/>
              </w:rPr>
              <w:t xml:space="preserve"> asosidagi memristorning rezistiv qayta ulanish mexanizmlarini modellashtirish</w:t>
            </w:r>
            <w:r w:rsidR="00A34AC7" w:rsidRPr="00D55970">
              <w:rPr>
                <w:rFonts w:ascii="Times New Roman" w:hAnsi="Times New Roman" w:cs="Times New Roman"/>
                <w:lang w:val="uz-Latn-UZ"/>
              </w:rPr>
              <w:t>.</w:t>
            </w:r>
          </w:p>
        </w:tc>
      </w:tr>
      <w:tr w:rsidR="009313F5" w:rsidRPr="00D55970" w14:paraId="147DC198" w14:textId="77777777" w:rsidTr="009B433A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</w:tcPr>
          <w:p w14:paraId="257A758C" w14:textId="77777777" w:rsidR="009313F5" w:rsidRPr="00D55970" w:rsidRDefault="009313F5" w:rsidP="009313F5">
            <w:pPr>
              <w:jc w:val="center"/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hAnsi="Times New Roman" w:cs="Times New Roman"/>
              </w:rPr>
              <w:t>TADQIQOTLARI</w:t>
            </w:r>
          </w:p>
        </w:tc>
        <w:tc>
          <w:tcPr>
            <w:tcW w:w="8789" w:type="dxa"/>
            <w:tcBorders>
              <w:right w:val="nil"/>
            </w:tcBorders>
            <w:vAlign w:val="center"/>
          </w:tcPr>
          <w:p w14:paraId="5455E345" w14:textId="77777777" w:rsidR="00596B41" w:rsidRPr="00D55970" w:rsidRDefault="00596B41" w:rsidP="00596B4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D. Rajapov, M.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E.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. Using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Comsol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 Multiphysics to study the effect of MOSFET gate dielectric thickness and external temperature on its output characteristics. Proceedings of the First International Conference on Low Dimensional Materials, 2024, February 18-19.</w:t>
            </w:r>
          </w:p>
          <w:p w14:paraId="7DFCBE62" w14:textId="77777777" w:rsidR="00596B41" w:rsidRPr="00D55970" w:rsidRDefault="00596B41" w:rsidP="00596B4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D. Rajapov, A. Abdikarimov, E.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. The impact of electrical conductivity on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 memristor performance. Proceedings of the First International Conference on Low Dimensional Materials, 2024, February 18-19.</w:t>
            </w:r>
          </w:p>
          <w:p w14:paraId="6420B128" w14:textId="77777777" w:rsidR="00596B41" w:rsidRPr="00D55970" w:rsidRDefault="00596B41" w:rsidP="00596B4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M. M. Khalilloyev, D. R. Rajapov, Z. A.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E. Sh.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. Impact of Different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SiO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₂ and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₂ Thickness Combinations on Short-Channel Effects in Nanosheet Transistors with an Effective Oxide Thickness of 0.7 nm: A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Sentaurus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 Process Simulation Study. Proceedings of the International Conference "Recent achievements in photonics and quantum optics",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5539399A" w14:textId="77777777" w:rsidR="00596B41" w:rsidRPr="00D55970" w:rsidRDefault="00596B41" w:rsidP="00596B4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Z. A.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D. R. Rajapov, E. Sh. Khaitbayev, D. Q. Ismoilov. Parametric Sensitivity of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₂-Based Memristors: COMSOL–MATLAB Modeling of I–V Characteristics. Proceedings of the International Conference "Recent achievements in photonics and quantum optics",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0F639C45" w14:textId="77777777" w:rsidR="00596B41" w:rsidRPr="00D55970" w:rsidRDefault="00596B41" w:rsidP="00596B4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A. E.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Atamuratov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D. R. Rajapov, H. Sh. Matyoqubov, Z. A.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E. Sh.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. Investigation of Self-Heating Phenomena in Nanosheet FETs Through TCAD-Based Process Simulations. Proceedings of the International Conference "Recent achievements in photonics and quantum optics",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7B6EB5F0" w14:textId="77777777" w:rsidR="00596B41" w:rsidRPr="00D55970" w:rsidRDefault="00596B41" w:rsidP="00596B4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D. Rajapov, M.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E.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. Using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Comsol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 Multiphysics to study the effect of 2 channel nanosheet gate insulator material and external temperature on its output characteristics. Proceedings of the International Conference on Fundamental and Applied Research in Physics, Tashkent, 2024.</w:t>
            </w:r>
          </w:p>
          <w:p w14:paraId="6146C533" w14:textId="77777777" w:rsidR="00596B41" w:rsidRPr="00D55970" w:rsidRDefault="00596B41" w:rsidP="00596B4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D. R.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Jumanazarov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A. R. Khaydarboyev, B. U.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Allaberganova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N. N. Ismailova. Design and Analysis of a Photonic Crystal Fiber-Based Biosensor for Refractive Index Detection. Proceedings of the International Conference "Recent achievements in photonics and quantum optics",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73083008" w14:textId="77777777" w:rsidR="00596B41" w:rsidRPr="00D55970" w:rsidRDefault="00596B41" w:rsidP="00596B4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Sh.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Eshimmetova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D. Ismoilov. Theoretical Analysis of Charge Transfer and Work Function Modulation at MoS₂/Graphene Heterointerface. </w:t>
            </w:r>
            <w:r w:rsidRPr="00D55970">
              <w:rPr>
                <w:rFonts w:ascii="Times New Roman" w:hAnsi="Times New Roman" w:cs="Times New Roman"/>
                <w:lang w:val="ru-RU"/>
              </w:rPr>
              <w:t>Open Science Framework (OSF), 2024.</w:t>
            </w:r>
          </w:p>
          <w:p w14:paraId="57BD4E9D" w14:textId="01B9EA15" w:rsidR="0013675B" w:rsidRPr="00D55970" w:rsidRDefault="0013675B" w:rsidP="00A9135D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135D" w:rsidRPr="00D55970" w14:paraId="7EB550FF" w14:textId="77777777" w:rsidTr="00532B47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</w:tcPr>
          <w:p w14:paraId="21728E48" w14:textId="6FCD1656" w:rsidR="00A9135D" w:rsidRPr="00D55970" w:rsidRDefault="00A9135D" w:rsidP="00A9135D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uz-Latn-UZ"/>
              </w:rPr>
              <w:t>202</w:t>
            </w:r>
            <w:r w:rsidR="00D55970" w:rsidRPr="00D55970">
              <w:rPr>
                <w:rFonts w:ascii="Times New Roman" w:hAnsi="Times New Roman" w:cs="Times New Roman"/>
                <w:lang w:val="uz-Latn-UZ"/>
              </w:rPr>
              <w:t>4</w:t>
            </w:r>
            <w:r w:rsidRPr="00D55970">
              <w:rPr>
                <w:rFonts w:ascii="Times New Roman" w:hAnsi="Times New Roman" w:cs="Times New Roman"/>
                <w:lang w:val="uz-Latn-UZ"/>
              </w:rPr>
              <w:t>-202</w:t>
            </w:r>
            <w:r w:rsidR="00D55970" w:rsidRPr="00D55970">
              <w:rPr>
                <w:rFonts w:ascii="Times New Roman" w:hAnsi="Times New Roman" w:cs="Times New Roman"/>
                <w:lang w:val="uz-Latn-UZ"/>
              </w:rPr>
              <w:t>5</w:t>
            </w:r>
            <w:r w:rsidRPr="00D55970">
              <w:rPr>
                <w:rFonts w:ascii="Times New Roman" w:hAnsi="Times New Roman" w:cs="Times New Roman"/>
                <w:lang w:val="uz-Latn-UZ"/>
              </w:rPr>
              <w:t>- O</w:t>
            </w:r>
            <w:r w:rsidRPr="00D55970">
              <w:rPr>
                <w:rFonts w:ascii="Times New Roman" w:hAnsi="Times New Roman" w:cs="Times New Roman"/>
                <w:lang w:val="en-US"/>
              </w:rPr>
              <w:t xml:space="preserve">‘QUV </w:t>
            </w:r>
            <w:r w:rsidRPr="00D55970">
              <w:rPr>
                <w:rFonts w:ascii="Times New Roman" w:hAnsi="Times New Roman" w:cs="Times New Roman"/>
                <w:lang w:val="en-US"/>
              </w:rPr>
              <w:lastRenderedPageBreak/>
              <w:t>YILIDAGI FAOLIYATI</w:t>
            </w:r>
          </w:p>
        </w:tc>
        <w:tc>
          <w:tcPr>
            <w:tcW w:w="8789" w:type="dxa"/>
            <w:tcBorders>
              <w:right w:val="nil"/>
            </w:tcBorders>
          </w:tcPr>
          <w:p w14:paraId="3A197BF6" w14:textId="7439FFFF" w:rsidR="00A9135D" w:rsidRPr="00D55970" w:rsidRDefault="00A9135D" w:rsidP="00596B41">
            <w:pPr>
              <w:pStyle w:val="a5"/>
              <w:kinsoku w:val="0"/>
              <w:overflowPunct w:val="0"/>
              <w:autoSpaceDE w:val="0"/>
              <w:autoSpaceDN w:val="0"/>
              <w:adjustRightInd w:val="0"/>
              <w:ind w:left="68" w:right="221"/>
              <w:jc w:val="both"/>
              <w:rPr>
                <w:rFonts w:ascii="Times New Roman" w:eastAsia="Calibri" w:hAnsi="Times New Roman" w:cs="Times New Roman"/>
                <w:bCs/>
                <w:lang w:val="uz-Latn-UZ" w:eastAsia="ru-RU"/>
              </w:rPr>
            </w:pPr>
            <w:r w:rsidRPr="00D55970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202</w:t>
            </w:r>
            <w:r w:rsidR="00596B41" w:rsidRPr="00D55970">
              <w:rPr>
                <w:rFonts w:ascii="Times New Roman" w:eastAsia="Calibri" w:hAnsi="Times New Roman" w:cs="Times New Roman"/>
                <w:bCs/>
                <w:lang w:val="en-US" w:eastAsia="ru-RU"/>
              </w:rPr>
              <w:t>4</w:t>
            </w:r>
            <w:r w:rsidRPr="00D55970">
              <w:rPr>
                <w:rFonts w:ascii="Times New Roman" w:eastAsia="Calibri" w:hAnsi="Times New Roman" w:cs="Times New Roman"/>
                <w:bCs/>
                <w:lang w:eastAsia="ru-RU"/>
              </w:rPr>
              <w:t>-202</w:t>
            </w:r>
            <w:r w:rsidR="00596B41" w:rsidRPr="00D55970">
              <w:rPr>
                <w:rFonts w:ascii="Times New Roman" w:eastAsia="Calibri" w:hAnsi="Times New Roman" w:cs="Times New Roman"/>
                <w:bCs/>
                <w:lang w:val="en-US" w:eastAsia="ru-RU"/>
              </w:rPr>
              <w:t>5</w:t>
            </w:r>
            <w:r w:rsidRPr="00D55970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D55970">
              <w:rPr>
                <w:rFonts w:ascii="Times New Roman" w:eastAsia="Calibri" w:hAnsi="Times New Roman" w:cs="Times New Roman"/>
                <w:bCs/>
                <w:lang w:val="uz-Latn-UZ" w:eastAsia="ru-RU"/>
              </w:rPr>
              <w:t>o‘quv yilida  (</w:t>
            </w:r>
            <w:r w:rsidR="00596B41" w:rsidRPr="00D55970">
              <w:rPr>
                <w:rFonts w:ascii="Times New Roman" w:eastAsia="Calibri" w:hAnsi="Times New Roman" w:cs="Times New Roman"/>
                <w:bCs/>
                <w:lang w:val="uz-Latn-UZ" w:eastAsia="ru-RU"/>
              </w:rPr>
              <w:t>18</w:t>
            </w:r>
            <w:r w:rsidR="008A6CE0" w:rsidRPr="00D55970">
              <w:rPr>
                <w:rFonts w:ascii="Times New Roman" w:eastAsia="Calibri" w:hAnsi="Times New Roman" w:cs="Times New Roman"/>
                <w:bCs/>
                <w:lang w:val="uz-Latn-UZ" w:eastAsia="ru-RU"/>
              </w:rPr>
              <w:t xml:space="preserve"> ta </w:t>
            </w:r>
            <w:r w:rsidR="008A6CE0" w:rsidRPr="00D55970">
              <w:rPr>
                <w:rFonts w:ascii="Times New Roman" w:hAnsi="Times New Roman" w:cs="Times New Roman"/>
                <w:bCs/>
                <w:lang w:val="en-US"/>
              </w:rPr>
              <w:t xml:space="preserve">Respublika </w:t>
            </w:r>
            <w:proofErr w:type="spellStart"/>
            <w:r w:rsidR="008A6CE0" w:rsidRPr="00D55970">
              <w:rPr>
                <w:rFonts w:ascii="Times New Roman" w:hAnsi="Times New Roman" w:cs="Times New Roman"/>
                <w:bCs/>
                <w:lang w:val="en-US"/>
              </w:rPr>
              <w:t>anj</w:t>
            </w:r>
            <w:r w:rsidR="00AA4F67" w:rsidRPr="00D55970">
              <w:rPr>
                <w:rFonts w:ascii="Times New Roman" w:hAnsi="Times New Roman" w:cs="Times New Roman"/>
                <w:bCs/>
                <w:lang w:val="en-US"/>
              </w:rPr>
              <w:t>uman</w:t>
            </w:r>
            <w:proofErr w:type="spellEnd"/>
            <w:r w:rsidR="00AA4F67" w:rsidRPr="00D55970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="00AA4F67" w:rsidRPr="00D55970">
              <w:rPr>
                <w:rFonts w:ascii="Times New Roman" w:hAnsi="Times New Roman" w:cs="Times New Roman"/>
                <w:bCs/>
                <w:lang w:val="en-US"/>
              </w:rPr>
              <w:t>konferensiya</w:t>
            </w:r>
            <w:proofErr w:type="spellEnd"/>
            <w:r w:rsidR="00AA4F67" w:rsidRPr="00D55970">
              <w:rPr>
                <w:rFonts w:ascii="Times New Roman" w:hAnsi="Times New Roman" w:cs="Times New Roman"/>
                <w:bCs/>
                <w:lang w:val="en-US"/>
              </w:rPr>
              <w:t>)</w:t>
            </w:r>
            <w:proofErr w:type="spellStart"/>
            <w:r w:rsidR="00AA4F67" w:rsidRPr="00D55970">
              <w:rPr>
                <w:rFonts w:ascii="Times New Roman" w:hAnsi="Times New Roman" w:cs="Times New Roman"/>
                <w:bCs/>
                <w:lang w:val="en-US"/>
              </w:rPr>
              <w:t>lardagi</w:t>
            </w:r>
            <w:proofErr w:type="spellEnd"/>
            <w:r w:rsidR="00AA4F67" w:rsidRPr="00D5597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8A6CE0" w:rsidRPr="00D5597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8A6CE0" w:rsidRPr="00D55970">
              <w:rPr>
                <w:rFonts w:ascii="Times New Roman" w:hAnsi="Times New Roman" w:cs="Times New Roman"/>
                <w:bCs/>
                <w:lang w:val="en-US"/>
              </w:rPr>
              <w:t>maqolalar</w:t>
            </w:r>
            <w:proofErr w:type="spellEnd"/>
            <w:r w:rsidRPr="00D55970">
              <w:rPr>
                <w:rFonts w:ascii="Times New Roman" w:eastAsia="Calibri" w:hAnsi="Times New Roman" w:cs="Times New Roman"/>
                <w:bCs/>
                <w:lang w:val="uz-Latn-UZ" w:eastAsia="ru-RU"/>
              </w:rPr>
              <w:t xml:space="preserve">, </w:t>
            </w:r>
            <w:r w:rsidR="00596B41" w:rsidRPr="00D55970">
              <w:rPr>
                <w:rFonts w:ascii="Times New Roman" w:eastAsia="Calibri" w:hAnsi="Times New Roman" w:cs="Times New Roman"/>
                <w:bCs/>
                <w:lang w:val="uz-Latn-UZ" w:eastAsia="ru-RU"/>
              </w:rPr>
              <w:t>1</w:t>
            </w:r>
            <w:r w:rsidRPr="00D55970">
              <w:rPr>
                <w:rFonts w:ascii="Times New Roman" w:eastAsia="Calibri" w:hAnsi="Times New Roman" w:cs="Times New Roman"/>
                <w:bCs/>
                <w:lang w:val="uz-Latn-UZ" w:eastAsia="ru-RU"/>
              </w:rPr>
              <w:t xml:space="preserve"> tasi </w:t>
            </w:r>
            <w:r w:rsidR="00596B41" w:rsidRPr="00D55970">
              <w:rPr>
                <w:rFonts w:ascii="Times New Roman" w:eastAsia="Calibri" w:hAnsi="Times New Roman" w:cs="Times New Roman"/>
                <w:bCs/>
                <w:lang w:val="uz-Latn-UZ" w:eastAsia="ru-RU"/>
              </w:rPr>
              <w:t>xalqaro</w:t>
            </w:r>
            <w:r w:rsidRPr="00D55970">
              <w:rPr>
                <w:rFonts w:ascii="Times New Roman" w:eastAsia="Calibri" w:hAnsi="Times New Roman" w:cs="Times New Roman"/>
                <w:bCs/>
                <w:lang w:val="uz-Latn-UZ" w:eastAsia="ru-RU"/>
              </w:rPr>
              <w:t xml:space="preserve"> jurnalda)  </w:t>
            </w:r>
          </w:p>
        </w:tc>
      </w:tr>
    </w:tbl>
    <w:p w14:paraId="0CF15587" w14:textId="77777777" w:rsidR="00751C4D" w:rsidRPr="00D55970" w:rsidRDefault="00751C4D" w:rsidP="003A3776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216ADE82" w14:textId="77777777" w:rsidR="00751C4D" w:rsidRPr="00D55970" w:rsidRDefault="00751C4D" w:rsidP="003A3776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DC57C01" w14:textId="77777777" w:rsidR="00596B41" w:rsidRPr="00D55970" w:rsidRDefault="00596B41" w:rsidP="003A3776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1BE6D920" w14:textId="77777777" w:rsidR="00705A4C" w:rsidRPr="00D55970" w:rsidRDefault="00751C4D" w:rsidP="003A377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55970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723264" behindDoc="1" locked="1" layoutInCell="1" allowOverlap="1" wp14:anchorId="1170915A" wp14:editId="2684E02C">
                <wp:simplePos x="0" y="0"/>
                <wp:positionH relativeFrom="margin">
                  <wp:posOffset>-237490</wp:posOffset>
                </wp:positionH>
                <wp:positionV relativeFrom="page">
                  <wp:posOffset>174625</wp:posOffset>
                </wp:positionV>
                <wp:extent cx="6812280" cy="438785"/>
                <wp:effectExtent l="0" t="0" r="17780" b="33020"/>
                <wp:wrapSquare wrapText="bothSides"/>
                <wp:docPr id="4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6" name="Полилиния 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16ED82" w14:textId="77777777" w:rsidR="00595397" w:rsidRPr="004E08EB" w:rsidRDefault="00595397" w:rsidP="00751C4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  <w:t>УрГ</w:t>
                              </w:r>
                              <w:r w:rsidR="004E08EB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  <w:t>ПИ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Полилиния 1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Полилиния 1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Полилиния 1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1170915A" id="_x0000_s1038" alt="Рисунок верхнего колонтитула с серыми прямоугольниками под разными углами" style="position:absolute;left:0;text-align:left;margin-left:-18.7pt;margin-top:13.75pt;width:536.4pt;height:34.55pt;z-index:-251593216;mso-width-percent:877;mso-height-percent:45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">
                <o:lock v:ext="edit" aspectratio="t"/>
                <v:shape id="Полилиния 6" o:spid="_x0000_s1039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40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41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42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7B16ED82" w14:textId="77777777" w:rsidR="00595397" w:rsidRPr="004E08EB" w:rsidRDefault="00595397" w:rsidP="00751C4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  <w:t>УрГ</w:t>
                        </w:r>
                        <w:r w:rsidR="004E08EB"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  <w:t>ПИ</w:t>
                        </w:r>
                        <w:proofErr w:type="spellEnd"/>
                      </w:p>
                    </w:txbxContent>
                  </v:textbox>
                </v:shape>
                <v:shape id="Полилиния 10" o:spid="_x0000_s1043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44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45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46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14" o:spid="_x0000_s1047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15" o:spid="_x0000_s1048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type="square" anchorx="margin" anchory="page"/>
                <w10:anchorlock/>
              </v:group>
            </w:pict>
          </mc:Fallback>
        </mc:AlternateContent>
      </w:r>
      <w:r w:rsidRPr="00D55970">
        <w:rPr>
          <w:rFonts w:ascii="Times New Roman" w:hAnsi="Times New Roman" w:cs="Times New Roman"/>
          <w:noProof/>
          <w:lang w:val="en-US" w:eastAsia="ru-RU"/>
        </w:rPr>
        <w:t xml:space="preserve"> </w:t>
      </w:r>
    </w:p>
    <w:p w14:paraId="02246770" w14:textId="50BAF6ED" w:rsidR="0027144E" w:rsidRPr="00D55970" w:rsidRDefault="00561BE5" w:rsidP="003A3776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  <w:lang w:val="uz-Latn-UZ"/>
        </w:rPr>
      </w:pPr>
      <w:r w:rsidRPr="00D55970">
        <w:rPr>
          <w:rFonts w:ascii="Times New Roman" w:hAnsi="Times New Roman" w:cs="Times New Roman"/>
          <w:b/>
          <w:bCs/>
          <w:noProof/>
          <w:u w:val="single"/>
          <w:lang w:eastAsia="ru-RU"/>
        </w:rPr>
        <w:t>Факультет точных и естественных наук</w:t>
      </w:r>
    </w:p>
    <w:tbl>
      <w:tblPr>
        <w:tblStyle w:val="a3"/>
        <w:tblW w:w="10821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9038"/>
      </w:tblGrid>
      <w:tr w:rsidR="0027144E" w:rsidRPr="00D55970" w14:paraId="1EEE1B6D" w14:textId="77777777" w:rsidTr="00CB21A8">
        <w:trPr>
          <w:trHeight w:val="2278"/>
        </w:trPr>
        <w:tc>
          <w:tcPr>
            <w:tcW w:w="10821" w:type="dxa"/>
            <w:gridSpan w:val="2"/>
            <w:tcBorders>
              <w:left w:val="nil"/>
              <w:right w:val="nil"/>
            </w:tcBorders>
          </w:tcPr>
          <w:p w14:paraId="49A0D9C0" w14:textId="77777777" w:rsidR="0027144E" w:rsidRPr="00D55970" w:rsidRDefault="00532B47" w:rsidP="003A3776">
            <w:pPr>
              <w:rPr>
                <w:rFonts w:ascii="Times New Roman" w:hAnsi="Times New Roman" w:cs="Times New Roman"/>
                <w:lang w:val="uz-Latn-UZ"/>
              </w:rPr>
            </w:pPr>
            <w:r w:rsidRPr="00D55970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2C07592" wp14:editId="6F6CE082">
                      <wp:simplePos x="0" y="0"/>
                      <wp:positionH relativeFrom="column">
                        <wp:posOffset>1486766</wp:posOffset>
                      </wp:positionH>
                      <wp:positionV relativeFrom="paragraph">
                        <wp:posOffset>44220</wp:posOffset>
                      </wp:positionV>
                      <wp:extent cx="5119254" cy="1350818"/>
                      <wp:effectExtent l="0" t="0" r="24765" b="2095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9254" cy="135081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5086B7" w14:textId="2083951B" w:rsidR="00595397" w:rsidRPr="00C02C24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Ф.</w:t>
                                  </w:r>
                                  <w:proofErr w:type="gramStart"/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И.О</w:t>
                                  </w:r>
                                  <w:proofErr w:type="gramEnd"/>
                                  <w:r w:rsidRPr="00C02C2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           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         </w:t>
                                  </w:r>
                                  <w:r w:rsidR="00CB21A8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Хасанов Асрорбек Кудрат угли</w:t>
                                  </w:r>
                                </w:p>
                                <w:p w14:paraId="4B4CE110" w14:textId="2DB6649D" w:rsidR="00595397" w:rsidRPr="00C02C24" w:rsidRDefault="00595397" w:rsidP="00C02C24">
                                  <w:pPr>
                                    <w:spacing w:after="0" w:line="240" w:lineRule="auto"/>
                                    <w:ind w:left="2977" w:hanging="2977"/>
                                    <w:rPr>
                                      <w:rFonts w:ascii="Times New Roman" w:hAnsi="Times New Roman" w:cs="SimSu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proofErr w:type="gramStart"/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ДОЛЖНОСТЬ</w:t>
                                  </w:r>
                                  <w:proofErr w:type="gramEnd"/>
                                  <w:r w:rsidR="00C02C24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Стажер-преподаватель кафедры физики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астрономии</w:t>
                                  </w:r>
                                </w:p>
                                <w:p w14:paraId="3A9A51D6" w14:textId="63A72EFE" w:rsidR="00D55970" w:rsidRPr="00C02C24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ТЕЛ.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  <w:t xml:space="preserve">                 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+998 88 603 51 01</w:t>
                                  </w:r>
                                </w:p>
                                <w:p w14:paraId="741E9D5A" w14:textId="4221D38F" w:rsidR="00595397" w:rsidRPr="00C02C24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ЭЛЕКТРОННАЯ 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ПОЧТА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</w:t>
                                  </w:r>
                                  <w:hyperlink r:id="rId8" w:history="1">
                                    <w:r w:rsidR="00C02C24" w:rsidRPr="00C02C24">
                                      <w:rPr>
                                        <w:rStyle w:val="a4"/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  <w:lang w:val="uz-Latn-UZ"/>
                                      </w:rPr>
                                      <w:t>asrorbekhasanov02@yahoo.com</w:t>
                                    </w:r>
                                  </w:hyperlink>
                                  <w:r w:rsidR="00C02C24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</w:t>
                                  </w:r>
                                </w:p>
                                <w:p w14:paraId="69115D49" w14:textId="77777777" w:rsidR="00C02C24" w:rsidRPr="00C02C24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ОРГАНИЗАЦИЯ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     </w:t>
                                  </w:r>
                                  <w:r w:rsidR="00CB21A8" w:rsidRPr="00C02C2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</w:t>
                                  </w:r>
                                  <w:proofErr w:type="spellStart"/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Ур</w:t>
                                  </w:r>
                                  <w:r w:rsidR="00CB21A8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ГПИ</w:t>
                                  </w:r>
                                  <w:proofErr w:type="spellEnd"/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4C3C8DE3" w14:textId="5A34A09F" w:rsidR="000C4CAF" w:rsidRPr="00C02C24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ТЕЛЕФОН                             </w:t>
                                  </w:r>
                                  <w:r w:rsidR="00CB21A8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+998</w:t>
                                  </w:r>
                                  <w:r w:rsidR="000C4CAF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919923636</w:t>
                                  </w:r>
                                </w:p>
                                <w:p w14:paraId="4A1C11D5" w14:textId="77777777" w:rsidR="00595397" w:rsidRPr="00C02C24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АДРЕС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                   </w:t>
                                  </w:r>
                                  <w:r w:rsidR="00CB21A8" w:rsidRPr="00C02C2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 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город Ургенч улица 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Гурленская дом 1 А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07592" id="Прямоугольник 19" o:spid="_x0000_s1049" style="position:absolute;margin-left:117.05pt;margin-top:3.5pt;width:403.1pt;height:106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" fillcolor="white [3201]" strokecolor="white [3212]" strokeweight="1pt">
                      <v:textbox>
                        <w:txbxContent>
                          <w:p w14:paraId="2B5086B7" w14:textId="2083951B" w:rsidR="00595397" w:rsidRPr="00C02C24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Ф.</w:t>
                            </w:r>
                            <w:proofErr w:type="gramStart"/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И.О</w:t>
                            </w:r>
                            <w:proofErr w:type="gramEnd"/>
                            <w:r w:rsidRPr="00C02C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                      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                   </w:t>
                            </w:r>
                            <w:r w:rsidR="00CB21A8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 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Хасанов Асрорбек Кудрат угли</w:t>
                            </w:r>
                          </w:p>
                          <w:p w14:paraId="4B4CE110" w14:textId="2DB6649D" w:rsidR="00595397" w:rsidRPr="00C02C24" w:rsidRDefault="00595397" w:rsidP="00C02C24">
                            <w:pPr>
                              <w:spacing w:after="0" w:line="240" w:lineRule="auto"/>
                              <w:ind w:left="2977" w:hanging="2977"/>
                              <w:rPr>
                                <w:rFonts w:ascii="Times New Roman" w:hAnsi="Times New Roman" w:cs="SimSun"/>
                                <w:sz w:val="20"/>
                                <w:szCs w:val="20"/>
                                <w:lang w:val="ru-RU"/>
                              </w:rPr>
                            </w:pPr>
                            <w:proofErr w:type="gramStart"/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ДОЛЖНОСТЬ</w:t>
                            </w:r>
                            <w:proofErr w:type="gramEnd"/>
                            <w:r w:rsidR="00C02C24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Стажер-преподаватель кафедры физики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астрономии</w:t>
                            </w:r>
                          </w:p>
                          <w:p w14:paraId="3A9A51D6" w14:textId="63A72EFE" w:rsidR="00D55970" w:rsidRPr="00C02C24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ТЕЛ.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ab/>
                              <w:t xml:space="preserve">                 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+998 88 603 51 01</w:t>
                            </w:r>
                          </w:p>
                          <w:p w14:paraId="741E9D5A" w14:textId="4221D38F" w:rsidR="00595397" w:rsidRPr="00C02C24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ЭЛЕКТРОННАЯ 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ПОЧТА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 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          </w:t>
                            </w:r>
                            <w:hyperlink r:id="rId9" w:history="1">
                              <w:r w:rsidR="00C02C24" w:rsidRPr="00C02C24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z-Latn-UZ"/>
                                </w:rPr>
                                <w:t>asrorbekhasanov02@yahoo.com</w:t>
                              </w:r>
                            </w:hyperlink>
                            <w:r w:rsidR="00C02C24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 </w:t>
                            </w:r>
                          </w:p>
                          <w:p w14:paraId="69115D49" w14:textId="77777777" w:rsidR="00C02C24" w:rsidRPr="00C02C24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ОРГАНИЗАЦИЯ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                </w:t>
                            </w:r>
                            <w:r w:rsidR="00CB21A8" w:rsidRPr="00C02C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          </w:t>
                            </w:r>
                            <w:proofErr w:type="spellStart"/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Ур</w:t>
                            </w:r>
                            <w:r w:rsidR="00CB21A8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ГПИ</w:t>
                            </w:r>
                            <w:proofErr w:type="spellEnd"/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14:paraId="4C3C8DE3" w14:textId="5A34A09F" w:rsidR="000C4CAF" w:rsidRPr="00C02C24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ТЕЛЕФОН                             </w:t>
                            </w:r>
                            <w:r w:rsidR="00CB21A8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     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+998</w:t>
                            </w:r>
                            <w:r w:rsidR="000C4CAF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919923636</w:t>
                            </w:r>
                          </w:p>
                          <w:p w14:paraId="4A1C11D5" w14:textId="77777777" w:rsidR="00595397" w:rsidRPr="00C02C24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АДРЕС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                              </w:t>
                            </w:r>
                            <w:r w:rsidR="00CB21A8" w:rsidRPr="00C02C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            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город Ургенч улица 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Гурленская дом 1 А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CE7F15" w14:textId="2B484F7A" w:rsidR="0027144E" w:rsidRPr="00D55970" w:rsidRDefault="00C02C24" w:rsidP="003A3776">
            <w:pPr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01DBD2F" wp14:editId="20F37D7E">
                  <wp:extent cx="990794" cy="1273490"/>
                  <wp:effectExtent l="0" t="0" r="0" b="3175"/>
                  <wp:docPr id="116678467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776950" name="Рисунок 1900776950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94" t="6042" r="5060" b="8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237" cy="1342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44E" w:rsidRPr="00D55970" w14:paraId="0C8DA622" w14:textId="77777777" w:rsidTr="00E77092">
        <w:trPr>
          <w:trHeight w:val="602"/>
        </w:trPr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F9EF36C" w14:textId="77777777" w:rsidR="0027144E" w:rsidRPr="00D55970" w:rsidRDefault="0027144E" w:rsidP="003A3776">
            <w:pPr>
              <w:jc w:val="center"/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hAnsi="Times New Roman" w:cs="Times New Roman"/>
                <w:lang w:val="ru-RU"/>
              </w:rPr>
              <w:t>СТЕПЕНЬ</w:t>
            </w:r>
          </w:p>
        </w:tc>
        <w:tc>
          <w:tcPr>
            <w:tcW w:w="9038" w:type="dxa"/>
            <w:tcBorders>
              <w:right w:val="nil"/>
            </w:tcBorders>
          </w:tcPr>
          <w:p w14:paraId="0B458A87" w14:textId="54ECD80F" w:rsidR="00C02C24" w:rsidRDefault="00C02C24" w:rsidP="002A7B01">
            <w:pPr>
              <w:rPr>
                <w:rFonts w:ascii="Times New Roman" w:hAnsi="Times New Roman" w:cs="Times New Roman"/>
                <w:lang w:val="en-US"/>
              </w:rPr>
            </w:pPr>
            <w:r w:rsidRPr="00C02C24">
              <w:rPr>
                <w:rFonts w:ascii="Times New Roman" w:hAnsi="Times New Roman" w:cs="Times New Roman"/>
                <w:b/>
                <w:bCs/>
              </w:rPr>
              <w:t>Окончил:</w:t>
            </w:r>
          </w:p>
          <w:p w14:paraId="67739B67" w14:textId="1FC2B279" w:rsidR="00561BE5" w:rsidRPr="00D55970" w:rsidRDefault="00561BE5" w:rsidP="002A7B01">
            <w:pPr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</w:rPr>
              <w:t>2023 г. — Ургенчский государственный университет (очное отделение, бакалавриат) </w:t>
            </w:r>
          </w:p>
          <w:p w14:paraId="4EA434E2" w14:textId="0ADD50DB" w:rsidR="00245574" w:rsidRPr="00D55970" w:rsidRDefault="00561BE5" w:rsidP="002A7B01">
            <w:pPr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</w:rPr>
              <w:t>2025 г. — Ургенчский государственный университет (магистратура)</w:t>
            </w:r>
          </w:p>
        </w:tc>
      </w:tr>
      <w:tr w:rsidR="0027144E" w:rsidRPr="00D55970" w14:paraId="201BDA65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12B2CA3" w14:textId="77777777" w:rsidR="0027144E" w:rsidRPr="00D55970" w:rsidRDefault="0027144E" w:rsidP="003A37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  <w:lang w:val="ru-RU"/>
              </w:rPr>
              <w:t>ОПЫТ</w:t>
            </w:r>
          </w:p>
        </w:tc>
        <w:tc>
          <w:tcPr>
            <w:tcW w:w="9038" w:type="dxa"/>
            <w:tcBorders>
              <w:right w:val="nil"/>
            </w:tcBorders>
          </w:tcPr>
          <w:p w14:paraId="08104C0B" w14:textId="77777777" w:rsidR="00561BE5" w:rsidRPr="00D55970" w:rsidRDefault="00561BE5" w:rsidP="001E0931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</w:rPr>
              <w:t>2019–2023 гг. — Студент Ургенчского государственного университета</w:t>
            </w:r>
          </w:p>
          <w:p w14:paraId="4DC1CBB5" w14:textId="77777777" w:rsidR="00561BE5" w:rsidRPr="00D55970" w:rsidRDefault="00561BE5" w:rsidP="001E0931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</w:rPr>
              <w:t>2023–2025 гг. — Магистрант отдела магистратуры Ургенчского государственного университета</w:t>
            </w:r>
          </w:p>
          <w:p w14:paraId="6DC0FFA2" w14:textId="76BD0DA8" w:rsidR="008B1DDF" w:rsidRPr="00D55970" w:rsidRDefault="00561BE5" w:rsidP="001E0931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</w:rPr>
              <w:t>2024–2025 гг. — Учитель физики в специализированной школе №8 (IMI) города Ургенча</w:t>
            </w:r>
          </w:p>
        </w:tc>
      </w:tr>
      <w:tr w:rsidR="005E7BDD" w:rsidRPr="00D55970" w14:paraId="4852D26A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679627EF" w14:textId="77777777" w:rsidR="005E7BDD" w:rsidRPr="00D55970" w:rsidRDefault="005E7BDD" w:rsidP="003A37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  <w:lang w:val="ru-RU"/>
              </w:rPr>
              <w:t>СПЕЦИАЛИЗАЦИЯ</w:t>
            </w:r>
          </w:p>
        </w:tc>
        <w:tc>
          <w:tcPr>
            <w:tcW w:w="9038" w:type="dxa"/>
            <w:tcBorders>
              <w:right w:val="nil"/>
            </w:tcBorders>
          </w:tcPr>
          <w:p w14:paraId="025D1748" w14:textId="0492D1DF" w:rsidR="005E7BDD" w:rsidRPr="00D55970" w:rsidRDefault="00561BE5" w:rsidP="003A3776">
            <w:pPr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eastAsia="Times New Roman" w:hAnsi="Times New Roman" w:cs="Times New Roman"/>
                <w:lang w:eastAsia="ru-RU"/>
              </w:rPr>
              <w:t>Физик, педагог-исследователь.</w:t>
            </w:r>
          </w:p>
        </w:tc>
      </w:tr>
      <w:tr w:rsidR="005E7BDD" w:rsidRPr="00D55970" w14:paraId="2EAB81C4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2C5EFB43" w14:textId="77777777" w:rsidR="005E7BDD" w:rsidRPr="00D55970" w:rsidRDefault="005E7BDD" w:rsidP="003A37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  <w:lang w:val="ru-RU"/>
              </w:rPr>
              <w:t>ОБУЧЕМЫЕ ПРЕДМЕТЫ</w:t>
            </w:r>
          </w:p>
        </w:tc>
        <w:tc>
          <w:tcPr>
            <w:tcW w:w="9038" w:type="dxa"/>
            <w:tcBorders>
              <w:right w:val="nil"/>
            </w:tcBorders>
          </w:tcPr>
          <w:p w14:paraId="52DA0025" w14:textId="77777777" w:rsidR="001E0931" w:rsidRPr="00D55970" w:rsidRDefault="001E0931" w:rsidP="001E0931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D55970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>Физика и астрономия</w:t>
            </w:r>
          </w:p>
          <w:p w14:paraId="10447E3C" w14:textId="77777777" w:rsidR="005E7BDD" w:rsidRPr="00D55970" w:rsidRDefault="005E7BDD" w:rsidP="003A3776">
            <w:pPr>
              <w:rPr>
                <w:rFonts w:ascii="Times New Roman" w:hAnsi="Times New Roman" w:cs="Times New Roman"/>
              </w:rPr>
            </w:pPr>
          </w:p>
        </w:tc>
      </w:tr>
      <w:tr w:rsidR="005E7BDD" w:rsidRPr="00D55970" w14:paraId="19231C5B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049DF800" w14:textId="77777777" w:rsidR="005E7BDD" w:rsidRPr="00D55970" w:rsidRDefault="005E7BDD" w:rsidP="003A37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  <w:lang w:val="ru-RU"/>
              </w:rPr>
              <w:t>ПОИСКОВАЯ РАБОТА</w:t>
            </w:r>
          </w:p>
        </w:tc>
        <w:tc>
          <w:tcPr>
            <w:tcW w:w="9038" w:type="dxa"/>
            <w:tcBorders>
              <w:right w:val="nil"/>
            </w:tcBorders>
          </w:tcPr>
          <w:p w14:paraId="3B3FC987" w14:textId="5AB3CB4D" w:rsidR="008B1DDF" w:rsidRPr="00D55970" w:rsidRDefault="00561BE5" w:rsidP="00561BE5">
            <w:pPr>
              <w:rPr>
                <w:rFonts w:ascii="Times New Roman" w:hAnsi="Times New Roman" w:cs="Times New Roman"/>
                <w:lang w:val="ru-RU"/>
              </w:rPr>
            </w:pPr>
            <w:r w:rsidRPr="00561BE5">
              <w:rPr>
                <w:rFonts w:ascii="Times New Roman" w:hAnsi="Times New Roman" w:cs="Times New Roman"/>
                <w:lang w:val="ru-RU"/>
              </w:rPr>
              <w:t>Моделирование механизмов резистивного переключения мемристоров на основе </w:t>
            </w:r>
            <m:oMath>
              <m:r>
                <w:rPr>
                  <w:rFonts w:ascii="Cambria Math" w:hAnsi="Cambria Math" w:cs="Times New Roman"/>
                  <w:lang w:val="ru-RU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3</m:t>
                  </m:r>
                </m:sub>
              </m:sSub>
            </m:oMath>
          </w:p>
        </w:tc>
      </w:tr>
      <w:tr w:rsidR="00561BE5" w:rsidRPr="00D55970" w14:paraId="0853FE58" w14:textId="77777777" w:rsidTr="005211C0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7303A081" w14:textId="77777777" w:rsidR="00561BE5" w:rsidRPr="00D55970" w:rsidRDefault="00561BE5" w:rsidP="00561B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  <w:lang w:val="ru-RU"/>
              </w:rPr>
              <w:t>ИССЛЕДОВАНИЕ</w:t>
            </w:r>
          </w:p>
        </w:tc>
        <w:tc>
          <w:tcPr>
            <w:tcW w:w="9038" w:type="dxa"/>
            <w:tcBorders>
              <w:right w:val="nil"/>
            </w:tcBorders>
            <w:vAlign w:val="center"/>
          </w:tcPr>
          <w:p w14:paraId="2F7A9A05" w14:textId="77777777" w:rsidR="00561BE5" w:rsidRPr="00D55970" w:rsidRDefault="00561BE5" w:rsidP="00561BE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D. Rajapov, M.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E.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. Using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Comsol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 Multiphysics to study the effect of MOSFET gate dielectric thickness and external temperature on its output characteristics. Proceedings of the First International Conference on Low Dimensional Materials, 2024, February 18-19.</w:t>
            </w:r>
          </w:p>
          <w:p w14:paraId="0D737960" w14:textId="77777777" w:rsidR="00561BE5" w:rsidRPr="00D55970" w:rsidRDefault="00561BE5" w:rsidP="00561BE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D. Rajapov, A. Abdikarimov, E.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. The impact of electrical conductivity on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 memristor performance. Proceedings of the First International Conference on Low Dimensional Materials, 2024, February 18-19.</w:t>
            </w:r>
          </w:p>
          <w:p w14:paraId="22041D43" w14:textId="77777777" w:rsidR="00561BE5" w:rsidRPr="00D55970" w:rsidRDefault="00561BE5" w:rsidP="00561BE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M. M. Khalilloyev, D. R. Rajapov, Z. A.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E. Sh.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. Impact of Different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SiO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₂ and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₂ Thickness Combinations on Short-Channel Effects in Nanosheet Transistors with an Effective Oxide Thickness of 0.7 nm: A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Sentaurus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 Process Simulation Study. Proceedings of the International Conference "Recent achievements in photonics and quantum optics",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12E34E76" w14:textId="77777777" w:rsidR="00561BE5" w:rsidRPr="00D55970" w:rsidRDefault="00561BE5" w:rsidP="00561BE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Z. A.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D. R. Rajapov, E. Sh. Khaitbayev, D. Q. Ismoilov. Parametric Sensitivity of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₂-Based Memristors: COMSOL–MATLAB Modeling of I–V Characteristics. Proceedings of the International Conference "Recent achievements in photonics and quantum optics",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3545C468" w14:textId="77777777" w:rsidR="00561BE5" w:rsidRPr="00D55970" w:rsidRDefault="00561BE5" w:rsidP="00561BE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A. E.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Atamuratov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D. R. Rajapov, H. Sh. Matyoqubov, Z. A.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E. Sh.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. Investigation of Self-Heating Phenomena in Nanosheet FETs Through TCAD-Based Process Simulations. Proceedings of the International Conference "Recent achievements in photonics and quantum optics",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508CA4D2" w14:textId="77777777" w:rsidR="00561BE5" w:rsidRPr="00D55970" w:rsidRDefault="00561BE5" w:rsidP="00561BE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D. Rajapov, M.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E.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. Using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Comsol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 Multiphysics to study the effect of 2 channel nanosheet gate insulator material and external temperature on its output characteristics. Proceedings of the International Conference on Fundamental and Applied Research in Physics, Tashkent, 2024.</w:t>
            </w:r>
          </w:p>
          <w:p w14:paraId="3E9BDA5D" w14:textId="77777777" w:rsidR="00561BE5" w:rsidRPr="00D55970" w:rsidRDefault="00561BE5" w:rsidP="00561BE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D. R.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Jumanazarov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A. R. Khaydarboyev, B. U.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Allaberganova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N. N. Ismailova. Design </w:t>
            </w:r>
            <w:r w:rsidRPr="00D55970">
              <w:rPr>
                <w:rFonts w:ascii="Times New Roman" w:hAnsi="Times New Roman" w:cs="Times New Roman"/>
                <w:lang w:val="en-US"/>
              </w:rPr>
              <w:lastRenderedPageBreak/>
              <w:t xml:space="preserve">and Analysis of a Photonic Crystal Fiber-Based Biosensor for Refractive Index Detection. Proceedings of the International Conference "Recent achievements in photonics and quantum optics",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7C1505F6" w14:textId="77777777" w:rsidR="00561BE5" w:rsidRPr="00D55970" w:rsidRDefault="00561BE5" w:rsidP="00561BE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 xml:space="preserve">A. Hasanov, Sh. </w:t>
            </w:r>
            <w:proofErr w:type="spellStart"/>
            <w:r w:rsidRPr="00D55970">
              <w:rPr>
                <w:rFonts w:ascii="Times New Roman" w:hAnsi="Times New Roman" w:cs="Times New Roman"/>
                <w:lang w:val="en-US"/>
              </w:rPr>
              <w:t>Eshimmetova</w:t>
            </w:r>
            <w:proofErr w:type="spellEnd"/>
            <w:r w:rsidRPr="00D55970">
              <w:rPr>
                <w:rFonts w:ascii="Times New Roman" w:hAnsi="Times New Roman" w:cs="Times New Roman"/>
                <w:lang w:val="en-US"/>
              </w:rPr>
              <w:t xml:space="preserve">, D. Ismoilov. Theoretical Analysis of Charge Transfer and Work Function Modulation at MoS₂/Graphene Heterointerface. </w:t>
            </w:r>
            <w:r w:rsidRPr="00D55970">
              <w:rPr>
                <w:rFonts w:ascii="Times New Roman" w:hAnsi="Times New Roman" w:cs="Times New Roman"/>
                <w:lang w:val="ru-RU"/>
              </w:rPr>
              <w:t>Open Science Framework (OSF), 2024.</w:t>
            </w:r>
          </w:p>
          <w:p w14:paraId="507A8BDA" w14:textId="13409401" w:rsidR="00561BE5" w:rsidRPr="00D55970" w:rsidRDefault="00561BE5" w:rsidP="00561BE5">
            <w:pPr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5E152F" w:rsidRPr="00D55970" w14:paraId="02265F8B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50D5AD73" w14:textId="731EC6D3" w:rsidR="005E152F" w:rsidRPr="00D55970" w:rsidRDefault="005E152F" w:rsidP="005E152F">
            <w:pPr>
              <w:rPr>
                <w:rFonts w:ascii="Times New Roman" w:hAnsi="Times New Roman" w:cs="Times New Roman"/>
                <w:highlight w:val="lightGray"/>
                <w:lang w:val="ru-RU" w:eastAsia="ru-RU"/>
              </w:rPr>
            </w:pPr>
            <w:r w:rsidRPr="00D55970">
              <w:rPr>
                <w:rFonts w:ascii="Times New Roman" w:hAnsi="Times New Roman" w:cs="Times New Roman"/>
                <w:lang w:val="ru-RU" w:eastAsia="ru-RU"/>
              </w:rPr>
              <w:lastRenderedPageBreak/>
              <w:t>ДЕЯТЕЛЬНОСТЬ В 202</w:t>
            </w:r>
            <w:r w:rsidR="00D55970" w:rsidRPr="00D55970">
              <w:rPr>
                <w:rFonts w:ascii="Times New Roman" w:hAnsi="Times New Roman" w:cs="Times New Roman"/>
                <w:lang w:val="en-US" w:eastAsia="ru-RU"/>
              </w:rPr>
              <w:t>4</w:t>
            </w:r>
            <w:r w:rsidRPr="00D55970">
              <w:rPr>
                <w:rFonts w:ascii="Times New Roman" w:hAnsi="Times New Roman" w:cs="Times New Roman"/>
                <w:lang w:val="ru-RU" w:eastAsia="ru-RU"/>
              </w:rPr>
              <w:t>-202</w:t>
            </w:r>
            <w:r w:rsidR="00D55970" w:rsidRPr="00D55970">
              <w:rPr>
                <w:rFonts w:ascii="Times New Roman" w:hAnsi="Times New Roman" w:cs="Times New Roman"/>
                <w:lang w:val="en-US" w:eastAsia="ru-RU"/>
              </w:rPr>
              <w:t xml:space="preserve">5 </w:t>
            </w:r>
            <w:r w:rsidRPr="00D55970">
              <w:rPr>
                <w:rFonts w:ascii="Times New Roman" w:hAnsi="Times New Roman" w:cs="Times New Roman"/>
                <w:lang w:val="ru-RU" w:eastAsia="ru-RU"/>
              </w:rPr>
              <w:t>УЧЕБНОМ ГОДУ</w:t>
            </w:r>
          </w:p>
        </w:tc>
        <w:tc>
          <w:tcPr>
            <w:tcW w:w="9038" w:type="dxa"/>
            <w:tcBorders>
              <w:right w:val="nil"/>
            </w:tcBorders>
          </w:tcPr>
          <w:p w14:paraId="38071110" w14:textId="175D98FD" w:rsidR="005E152F" w:rsidRPr="00D55970" w:rsidRDefault="00D55970" w:rsidP="005E152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55970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За 2024-2025 учебный год опубликовано 18 статей в материалах республиканских конференций и 1 статья в международном журнале.</w:t>
            </w:r>
          </w:p>
        </w:tc>
      </w:tr>
    </w:tbl>
    <w:p w14:paraId="55ADC421" w14:textId="605660F5" w:rsidR="00074AC6" w:rsidRPr="00C02C24" w:rsidRDefault="00074AC6" w:rsidP="00C02C24">
      <w:pPr>
        <w:pStyle w:val="1"/>
        <w:spacing w:line="240" w:lineRule="auto"/>
        <w:rPr>
          <w:rFonts w:ascii="Times New Roman" w:hAnsi="Times New Roman" w:cs="Times New Roman"/>
          <w:b/>
          <w:color w:val="202124"/>
          <w:sz w:val="22"/>
          <w:szCs w:val="22"/>
          <w:lang w:val="en-US"/>
        </w:rPr>
      </w:pPr>
    </w:p>
    <w:p w14:paraId="064A1662" w14:textId="6C124CDB" w:rsidR="0027144E" w:rsidRPr="00D55970" w:rsidRDefault="00D55970" w:rsidP="003A3776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val="uz-Latn-UZ"/>
        </w:rPr>
      </w:pPr>
      <w:r w:rsidRPr="00D55970">
        <w:rPr>
          <w:rFonts w:ascii="Times New Roman" w:hAnsi="Times New Roman" w:cs="Times New Roman"/>
          <w:b/>
          <w:bCs/>
          <w:color w:val="202124"/>
          <w:sz w:val="22"/>
          <w:szCs w:val="22"/>
        </w:rPr>
        <w:t>Faculty of Exact and Natural Sciences</w:t>
      </w:r>
      <w:r w:rsidR="0027144E" w:rsidRPr="00D55970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2F250695" wp14:editId="3A7A5CDE">
                <wp:simplePos x="0" y="0"/>
                <wp:positionH relativeFrom="margin">
                  <wp:posOffset>-350520</wp:posOffset>
                </wp:positionH>
                <wp:positionV relativeFrom="page">
                  <wp:posOffset>51435</wp:posOffset>
                </wp:positionV>
                <wp:extent cx="6812280" cy="448310"/>
                <wp:effectExtent l="0" t="0" r="17780" b="46990"/>
                <wp:wrapSquare wrapText="bothSides"/>
                <wp:docPr id="22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48310"/>
                          <a:chOff x="0" y="-6"/>
                          <a:chExt cx="4329" cy="281"/>
                        </a:xfrm>
                      </wpg:grpSpPr>
                      <wps:wsp>
                        <wps:cNvPr id="23" name="Полилиния 2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353D19" w14:textId="77777777" w:rsidR="00595397" w:rsidRPr="001C2B78" w:rsidRDefault="00595397" w:rsidP="002714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</w:t>
                              </w:r>
                              <w:r w:rsidR="004E08EB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en-US"/>
                                </w:rPr>
                                <w:t>SPI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Полилиния 27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79" y="-6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Полилиния 3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Полилиния 3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50695" id="_x0000_s1050" alt="Рисунок верхнего колонтитула с серыми прямоугольниками под разными углами" style="position:absolute;left:0;text-align:left;margin-left:-27.6pt;margin-top:4.05pt;width:536.4pt;height:35.3pt;z-index:251676160;mso-width-percent:877;mso-position-horizontal-relative:margin;mso-position-vertical-relative:page;mso-width-percent:877" coordorigin=",-6" coordsize="4329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">
                <o:lock v:ext="edit" aspectratio="t"/>
                <v:shape id="Полилиния 23" o:spid="_x0000_s1051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52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53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54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3A353D19" w14:textId="77777777" w:rsidR="00595397" w:rsidRPr="001C2B78" w:rsidRDefault="00595397" w:rsidP="0027144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</w:t>
                        </w:r>
                        <w:r w:rsidR="004E08EB">
                          <w:rPr>
                            <w:rFonts w:ascii="Times New Roman" w:hAnsi="Times New Roman" w:cs="Times New Roman"/>
                            <w:b/>
                            <w:sz w:val="56"/>
                            <w:lang w:val="en-US"/>
                          </w:rPr>
                          <w:t>SPI</w:t>
                        </w:r>
                      </w:p>
                    </w:txbxContent>
                  </v:textbox>
                </v:shape>
                <v:shape id="Полилиния 27" o:spid="_x0000_s1055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56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57" style="position:absolute;left:2379;top:-6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58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34" o:spid="_x0000_s1059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35" o:spid="_x0000_s1060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type="square" anchorx="margin" anchory="page"/>
                <w10:anchorlock/>
              </v:group>
            </w:pict>
          </mc:Fallback>
        </mc:AlternateContent>
      </w:r>
    </w:p>
    <w:tbl>
      <w:tblPr>
        <w:tblStyle w:val="a3"/>
        <w:tblW w:w="1053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8755"/>
      </w:tblGrid>
      <w:tr w:rsidR="0027144E" w:rsidRPr="00D55970" w14:paraId="13C46F6B" w14:textId="77777777" w:rsidTr="00CB21A8">
        <w:trPr>
          <w:trHeight w:val="2510"/>
        </w:trPr>
        <w:tc>
          <w:tcPr>
            <w:tcW w:w="10538" w:type="dxa"/>
            <w:gridSpan w:val="2"/>
            <w:tcBorders>
              <w:left w:val="nil"/>
              <w:right w:val="nil"/>
            </w:tcBorders>
          </w:tcPr>
          <w:p w14:paraId="498F5441" w14:textId="222AB539" w:rsidR="0027144E" w:rsidRDefault="009F29BA" w:rsidP="00CB21A8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03498938" wp14:editId="5F4F3384">
                      <wp:simplePos x="0" y="0"/>
                      <wp:positionH relativeFrom="column">
                        <wp:posOffset>1472911</wp:posOffset>
                      </wp:positionH>
                      <wp:positionV relativeFrom="paragraph">
                        <wp:posOffset>153785</wp:posOffset>
                      </wp:positionV>
                      <wp:extent cx="4800600" cy="1406814"/>
                      <wp:effectExtent l="0" t="0" r="19050" b="2222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140681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55BC0C" w14:textId="191B7176" w:rsidR="00595397" w:rsidRPr="00C02C24" w:rsidRDefault="00C02C24" w:rsidP="00C02C24">
                                  <w:pPr>
                                    <w:pStyle w:val="HTML"/>
                                    <w:shd w:val="clear" w:color="auto" w:fill="F8F9FA"/>
                                    <w:spacing w:line="540" w:lineRule="atLeast"/>
                                    <w:rPr>
                                      <w:rFonts w:ascii="inherit" w:hAnsi="inherit"/>
                                      <w:color w:val="202124"/>
                                      <w:lang w:val="en-US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FULL NAME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 xml:space="preserve">                            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color w:val="202124"/>
                                      <w:lang w:val="en-US"/>
                                    </w:rPr>
                                    <w:t>Kh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color w:val="202124"/>
                                      <w:lang w:val="uz-Cyrl-UZ"/>
                                    </w:rPr>
                                    <w:t xml:space="preserve">asanov Asrorbek Qudrat 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color w:val="202124"/>
                                      <w:lang w:val="en-US"/>
                                    </w:rPr>
                                    <w:t>u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color w:val="202124"/>
                                      <w:lang w:val="uz-Cyrl-UZ"/>
                                    </w:rPr>
                                    <w:t>gli</w:t>
                                  </w:r>
                                </w:p>
                                <w:p w14:paraId="661BE3A9" w14:textId="078A93C7" w:rsidR="00595397" w:rsidRPr="00C02C24" w:rsidRDefault="00C02C24" w:rsidP="00C02C24">
                                  <w:pPr>
                                    <w:tabs>
                                      <w:tab w:val="left" w:pos="2552"/>
                                    </w:tabs>
                                    <w:spacing w:after="0" w:line="240" w:lineRule="auto"/>
                                    <w:ind w:left="2268" w:hanging="2301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POSITION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  <w:t xml:space="preserve">     </w:t>
                                  </w:r>
                                  <w:r w:rsidR="00D55970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Trainee Lecturer, Department of Physics and Astronomy</w:t>
                                  </w:r>
                                </w:p>
                                <w:p w14:paraId="56F9B94A" w14:textId="1DE6D98C" w:rsidR="00595397" w:rsidRPr="00C02C24" w:rsidRDefault="00C02C24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PHONE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.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</w:t>
                                  </w:r>
                                  <w:r w:rsidR="00917B02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917B02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+998 88 603 51 01</w:t>
                                  </w:r>
                                </w:p>
                                <w:p w14:paraId="45461F21" w14:textId="3C34A368" w:rsidR="00595397" w:rsidRPr="00C02C24" w:rsidRDefault="00C02C24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E-MAIL. 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917B02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 </w:t>
                                  </w:r>
                                  <w:hyperlink r:id="rId11" w:history="1">
                                    <w:r w:rsidRPr="00CA6D07">
                                      <w:rPr>
                                        <w:rStyle w:val="a4"/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  <w:lang w:val="uz-Latn-UZ"/>
                                      </w:rPr>
                                      <w:t>asrorbekhasanov02@yahoo.com</w:t>
                                    </w:r>
                                  </w:hyperlink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</w:t>
                                  </w:r>
                                </w:p>
                                <w:p w14:paraId="2E250743" w14:textId="68E93299" w:rsidR="00595397" w:rsidRPr="00C02C24" w:rsidRDefault="00C02C24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z-Latn-UZ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ORGANIZATION    </w:t>
                                  </w:r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 </w:t>
                                  </w:r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UrS</w:t>
                                  </w:r>
                                  <w:r w:rsidR="004E08EB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PI</w:t>
                                  </w:r>
                                </w:p>
                                <w:p w14:paraId="5D9459BF" w14:textId="00696139" w:rsidR="00595397" w:rsidRPr="00C02C24" w:rsidRDefault="00C02C24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NUMBER</w:t>
                                  </w: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       </w:t>
                                  </w:r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+998</w:t>
                                  </w:r>
                                  <w:r w:rsidR="002036FB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919923636</w:t>
                                  </w:r>
                                </w:p>
                                <w:p w14:paraId="1F43EE5F" w14:textId="65C3799B" w:rsidR="00595397" w:rsidRPr="00C02C24" w:rsidRDefault="00C02C24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ADDRESS </w:t>
                                  </w:r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 </w:t>
                                  </w:r>
                                  <w:proofErr w:type="spellStart"/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Urgench</w:t>
                                  </w:r>
                                  <w:proofErr w:type="spellEnd"/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city </w:t>
                                  </w:r>
                                  <w:proofErr w:type="spellStart"/>
                                  <w:r w:rsidR="004E08EB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Gurlen</w:t>
                                  </w:r>
                                  <w:proofErr w:type="spellEnd"/>
                                  <w:r w:rsidR="00595397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street </w:t>
                                  </w:r>
                                  <w:r w:rsidR="004E08EB" w:rsidRPr="00C02C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1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98938" id="Прямоугольник 36" o:spid="_x0000_s1061" style="position:absolute;margin-left:116pt;margin-top:12.1pt;width:378pt;height:110.75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" fillcolor="white [3201]" strokecolor="white [3212]" strokeweight="1pt">
                      <v:textbox>
                        <w:txbxContent>
                          <w:p w14:paraId="1A55BC0C" w14:textId="191B7176" w:rsidR="00595397" w:rsidRPr="00C02C24" w:rsidRDefault="00C02C24" w:rsidP="00C02C24">
                            <w:pPr>
                              <w:pStyle w:val="HTML"/>
                              <w:shd w:val="clear" w:color="auto" w:fill="F8F9FA"/>
                              <w:spacing w:line="540" w:lineRule="atLeast"/>
                              <w:rPr>
                                <w:rFonts w:ascii="inherit" w:hAnsi="inherit"/>
                                <w:color w:val="202124"/>
                                <w:lang w:val="en-US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FULL NAME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                         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color w:val="202124"/>
                                <w:lang w:val="en-US"/>
                              </w:rPr>
                              <w:t>Kh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color w:val="202124"/>
                                <w:lang w:val="uz-Cyrl-UZ"/>
                              </w:rPr>
                              <w:t xml:space="preserve">asanov Asrorbek Qudrat 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color w:val="202124"/>
                                <w:lang w:val="en-US"/>
                              </w:rPr>
                              <w:t>u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color w:val="202124"/>
                                <w:lang w:val="uz-Cyrl-UZ"/>
                              </w:rPr>
                              <w:t>gli</w:t>
                            </w:r>
                          </w:p>
                          <w:p w14:paraId="661BE3A9" w14:textId="078A93C7" w:rsidR="00595397" w:rsidRPr="00C02C24" w:rsidRDefault="00C02C24" w:rsidP="00C02C24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ind w:left="2268" w:hanging="230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POSITION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 </w:t>
                            </w:r>
                            <w:r w:rsidR="00D55970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Trainee Lecturer, Department of Physics and Astronomy</w:t>
                            </w:r>
                          </w:p>
                          <w:p w14:paraId="56F9B94A" w14:textId="1DE6D98C" w:rsidR="00595397" w:rsidRPr="00C02C24" w:rsidRDefault="00C02C24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PHONE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.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     </w:t>
                            </w:r>
                            <w:r w:rsidR="00917B02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B02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+998 88 603 51 01</w:t>
                            </w:r>
                          </w:p>
                          <w:p w14:paraId="45461F21" w14:textId="3C34A368" w:rsidR="00595397" w:rsidRPr="00C02C24" w:rsidRDefault="00C02C24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E-MAIL. 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917B02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  </w:t>
                            </w:r>
                            <w:hyperlink r:id="rId12" w:history="1">
                              <w:r w:rsidRPr="00CA6D07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z-Latn-UZ"/>
                                </w:rPr>
                                <w:t>asrorbekhasanov02@yahoo.com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 </w:t>
                            </w:r>
                          </w:p>
                          <w:p w14:paraId="2E250743" w14:textId="68E93299" w:rsidR="00595397" w:rsidRPr="00C02C24" w:rsidRDefault="00C02C24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Latn-UZ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ORGANIZATION    </w:t>
                            </w:r>
                            <w:r w:rsidR="00595397" w:rsidRPr="00C02C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Latn-UZ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Latn-UZ"/>
                              </w:rPr>
                              <w:t xml:space="preserve">  </w:t>
                            </w:r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UrS</w:t>
                            </w:r>
                            <w:r w:rsidR="004E08EB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PI</w:t>
                            </w:r>
                          </w:p>
                          <w:p w14:paraId="5D9459BF" w14:textId="00696139" w:rsidR="00595397" w:rsidRPr="00C02C24" w:rsidRDefault="00C02C24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NUMBER</w:t>
                            </w: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        </w:t>
                            </w:r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+998</w:t>
                            </w:r>
                            <w:r w:rsidR="002036FB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919923636</w:t>
                            </w:r>
                          </w:p>
                          <w:p w14:paraId="1F43EE5F" w14:textId="65C3799B" w:rsidR="00595397" w:rsidRPr="00C02C24" w:rsidRDefault="00C02C24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ADDRESS </w:t>
                            </w:r>
                            <w:r w:rsidR="00595397" w:rsidRPr="00C02C2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           </w:t>
                            </w:r>
                            <w:proofErr w:type="spellStart"/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Urgench</w:t>
                            </w:r>
                            <w:proofErr w:type="spellEnd"/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city </w:t>
                            </w:r>
                            <w:proofErr w:type="spellStart"/>
                            <w:r w:rsidR="004E08EB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Gurlen</w:t>
                            </w:r>
                            <w:proofErr w:type="spellEnd"/>
                            <w:r w:rsidR="00595397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street </w:t>
                            </w:r>
                            <w:r w:rsidR="004E08EB" w:rsidRPr="00C02C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1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4972C2" w14:textId="12DDA216" w:rsidR="00C02C24" w:rsidRPr="00C02C24" w:rsidRDefault="00C02C24" w:rsidP="00CB21A8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9FEC46" wp14:editId="6FDA336B">
                  <wp:extent cx="1072515" cy="1378528"/>
                  <wp:effectExtent l="0" t="0" r="0" b="0"/>
                  <wp:docPr id="97577876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776950" name="Рисунок 1900776950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94" t="6042" r="5060" b="8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678" cy="1449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44E" w:rsidRPr="00D55970" w14:paraId="79733270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1F327C5" w14:textId="77777777" w:rsidR="0027144E" w:rsidRPr="00D55970" w:rsidRDefault="0027144E" w:rsidP="00E77092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>DEGREE</w:t>
            </w:r>
          </w:p>
        </w:tc>
        <w:tc>
          <w:tcPr>
            <w:tcW w:w="8755" w:type="dxa"/>
            <w:tcBorders>
              <w:right w:val="nil"/>
            </w:tcBorders>
          </w:tcPr>
          <w:p w14:paraId="72E14F82" w14:textId="23CC6A16" w:rsidR="00C02C24" w:rsidRDefault="00C02C24" w:rsidP="00E77092">
            <w:pPr>
              <w:rPr>
                <w:rFonts w:ascii="Times New Roman" w:hAnsi="Times New Roman" w:cs="Times New Roman"/>
                <w:lang w:val="en-US"/>
              </w:rPr>
            </w:pPr>
            <w:r w:rsidRPr="00C02C24">
              <w:rPr>
                <w:rFonts w:ascii="Times New Roman" w:hAnsi="Times New Roman" w:cs="Times New Roman"/>
                <w:b/>
                <w:bCs/>
              </w:rPr>
              <w:t>Graduated:</w:t>
            </w:r>
            <w:r w:rsidRPr="00C02C24">
              <w:rPr>
                <w:rFonts w:ascii="Times New Roman" w:hAnsi="Times New Roman" w:cs="Times New Roman"/>
              </w:rPr>
              <w:t> </w:t>
            </w:r>
          </w:p>
          <w:p w14:paraId="0DF2D477" w14:textId="672E362D" w:rsidR="00D55970" w:rsidRPr="00D55970" w:rsidRDefault="00D55970" w:rsidP="00E77092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</w:rPr>
              <w:t>2023 — Urgench State University (Full-time, Bachelor's degree) </w:t>
            </w:r>
          </w:p>
          <w:p w14:paraId="5E12271B" w14:textId="3FD949D9" w:rsidR="0027144E" w:rsidRPr="00D55970" w:rsidRDefault="00D55970" w:rsidP="00E77092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</w:rPr>
              <w:t>2025 — Urgench State University (Master's degree)</w:t>
            </w:r>
          </w:p>
        </w:tc>
      </w:tr>
      <w:tr w:rsidR="0027144E" w:rsidRPr="00D55970" w14:paraId="4087AC40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362E7A6" w14:textId="77777777" w:rsidR="00426483" w:rsidRPr="00D55970" w:rsidRDefault="00426483" w:rsidP="00E77092">
            <w:pPr>
              <w:rPr>
                <w:rFonts w:ascii="Times New Roman" w:hAnsi="Times New Roman" w:cs="Times New Roman"/>
                <w:bCs/>
                <w:color w:val="202124"/>
              </w:rPr>
            </w:pPr>
            <w:r w:rsidRPr="00D55970">
              <w:rPr>
                <w:rStyle w:val="y2iqfc"/>
                <w:rFonts w:ascii="Times New Roman" w:hAnsi="Times New Roman" w:cs="Times New Roman"/>
                <w:bCs/>
                <w:color w:val="202124"/>
              </w:rPr>
              <w:t>EXPERIENCE</w:t>
            </w:r>
          </w:p>
          <w:p w14:paraId="145DB9FA" w14:textId="77777777" w:rsidR="0027144E" w:rsidRPr="00D55970" w:rsidRDefault="0027144E" w:rsidP="00E77092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755" w:type="dxa"/>
            <w:tcBorders>
              <w:right w:val="nil"/>
            </w:tcBorders>
          </w:tcPr>
          <w:p w14:paraId="25918E69" w14:textId="77777777" w:rsidR="00D55970" w:rsidRPr="00D55970" w:rsidRDefault="00D55970" w:rsidP="001E5101">
            <w:pPr>
              <w:rPr>
                <w:rFonts w:ascii="Times New Roman" w:eastAsia="Times New Roman" w:hAnsi="Times New Roman" w:cs="Times New Roman"/>
                <w:color w:val="202124"/>
                <w:lang w:val="en-US" w:eastAsia="ru-RU"/>
              </w:rPr>
            </w:pPr>
            <w:r w:rsidRPr="00D55970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2019–2023 — Student at Urgench State University </w:t>
            </w:r>
          </w:p>
          <w:p w14:paraId="1DC448CB" w14:textId="77777777" w:rsidR="00D55970" w:rsidRPr="00D55970" w:rsidRDefault="00D55970" w:rsidP="001E5101">
            <w:pPr>
              <w:rPr>
                <w:rFonts w:ascii="Times New Roman" w:eastAsia="Times New Roman" w:hAnsi="Times New Roman" w:cs="Times New Roman"/>
                <w:color w:val="202124"/>
                <w:lang w:val="en-US" w:eastAsia="ru-RU"/>
              </w:rPr>
            </w:pPr>
            <w:r w:rsidRPr="00D55970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2023–2025 — Graduate (Master's) student at Urgench State University </w:t>
            </w:r>
          </w:p>
          <w:p w14:paraId="5003E57C" w14:textId="24B3B8C6" w:rsidR="00245574" w:rsidRPr="00D55970" w:rsidRDefault="00D55970" w:rsidP="001E5101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2024–2025 — Physics teacher at Specialized School No. 8 (IMI), Urgench city</w:t>
            </w:r>
          </w:p>
        </w:tc>
      </w:tr>
      <w:tr w:rsidR="0019474C" w:rsidRPr="00D55970" w14:paraId="2D8BAD98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2FE7E3CD" w14:textId="77777777" w:rsidR="0019474C" w:rsidRPr="00D55970" w:rsidRDefault="0019474C" w:rsidP="00E77092">
            <w:pPr>
              <w:rPr>
                <w:rFonts w:ascii="Times New Roman" w:hAnsi="Times New Roman" w:cs="Times New Roman"/>
                <w:bCs/>
                <w:color w:val="202124"/>
              </w:rPr>
            </w:pPr>
            <w:r w:rsidRPr="00D55970">
              <w:rPr>
                <w:rStyle w:val="y2iqfc"/>
                <w:rFonts w:ascii="Times New Roman" w:hAnsi="Times New Roman" w:cs="Times New Roman"/>
                <w:bCs/>
                <w:color w:val="202124"/>
              </w:rPr>
              <w:t>SPECIALIZATION</w:t>
            </w:r>
          </w:p>
          <w:p w14:paraId="6E1AED10" w14:textId="77777777" w:rsidR="0019474C" w:rsidRPr="00D55970" w:rsidRDefault="0019474C" w:rsidP="00E7709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55" w:type="dxa"/>
            <w:tcBorders>
              <w:right w:val="nil"/>
            </w:tcBorders>
          </w:tcPr>
          <w:p w14:paraId="5BECFBFB" w14:textId="1531DC7A" w:rsidR="0019474C" w:rsidRPr="00D55970" w:rsidRDefault="00D55970" w:rsidP="00E77092">
            <w:pPr>
              <w:rPr>
                <w:rFonts w:ascii="Times New Roman" w:hAnsi="Times New Roman" w:cs="Times New Roman"/>
              </w:rPr>
            </w:pPr>
            <w:r w:rsidRPr="00D55970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Physicist, Researcher-Pedagogue.</w:t>
            </w:r>
          </w:p>
        </w:tc>
      </w:tr>
      <w:tr w:rsidR="0019474C" w:rsidRPr="00D55970" w14:paraId="70583BDD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628F58CA" w14:textId="77777777" w:rsidR="0019474C" w:rsidRPr="00D55970" w:rsidRDefault="0019474C" w:rsidP="00E77092">
            <w:pPr>
              <w:rPr>
                <w:rFonts w:ascii="Times New Roman" w:hAnsi="Times New Roman" w:cs="Times New Roman"/>
                <w:bCs/>
              </w:rPr>
            </w:pPr>
            <w:r w:rsidRPr="00D55970">
              <w:rPr>
                <w:rStyle w:val="y2iqfc"/>
                <w:rFonts w:ascii="Times New Roman" w:hAnsi="Times New Roman" w:cs="Times New Roman"/>
                <w:bCs/>
                <w:color w:val="202124"/>
              </w:rPr>
              <w:t>TEACHED SUBJECTS</w:t>
            </w:r>
          </w:p>
        </w:tc>
        <w:tc>
          <w:tcPr>
            <w:tcW w:w="8755" w:type="dxa"/>
            <w:tcBorders>
              <w:right w:val="nil"/>
            </w:tcBorders>
          </w:tcPr>
          <w:p w14:paraId="304E1C8B" w14:textId="77777777" w:rsidR="00692888" w:rsidRPr="00D55970" w:rsidRDefault="00692888" w:rsidP="00692888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2"/>
                <w:szCs w:val="22"/>
              </w:rPr>
            </w:pPr>
            <w:r w:rsidRPr="00D55970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  <w:t>Physics and astronomy</w:t>
            </w:r>
          </w:p>
          <w:p w14:paraId="3FA9CE32" w14:textId="77777777" w:rsidR="0019474C" w:rsidRPr="00D55970" w:rsidRDefault="0019474C" w:rsidP="00E77092">
            <w:pPr>
              <w:rPr>
                <w:rFonts w:ascii="Times New Roman" w:hAnsi="Times New Roman" w:cs="Times New Roman"/>
              </w:rPr>
            </w:pPr>
          </w:p>
        </w:tc>
      </w:tr>
      <w:tr w:rsidR="0019474C" w:rsidRPr="00D55970" w14:paraId="63F651AB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03FD761D" w14:textId="77777777" w:rsidR="0019474C" w:rsidRPr="00D55970" w:rsidRDefault="0019474C" w:rsidP="00E77092">
            <w:pPr>
              <w:rPr>
                <w:rFonts w:ascii="Times New Roman" w:hAnsi="Times New Roman" w:cs="Times New Roman"/>
                <w:bCs/>
                <w:color w:val="202124"/>
              </w:rPr>
            </w:pPr>
            <w:r w:rsidRPr="00D55970">
              <w:rPr>
                <w:rStyle w:val="y2iqfc"/>
                <w:rFonts w:ascii="Times New Roman" w:hAnsi="Times New Roman" w:cs="Times New Roman"/>
                <w:bCs/>
                <w:color w:val="202124"/>
              </w:rPr>
              <w:t>RESEARCH WORK</w:t>
            </w:r>
          </w:p>
          <w:p w14:paraId="2DA8EE82" w14:textId="77777777" w:rsidR="0019474C" w:rsidRPr="00D55970" w:rsidRDefault="0019474C" w:rsidP="00E7709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55" w:type="dxa"/>
            <w:tcBorders>
              <w:right w:val="nil"/>
            </w:tcBorders>
          </w:tcPr>
          <w:p w14:paraId="44D2BF01" w14:textId="661D8A42" w:rsidR="00B54C4A" w:rsidRPr="00D55970" w:rsidRDefault="00D55970" w:rsidP="00D55970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hAnsi="Times New Roman" w:cs="Times New Roman"/>
                <w:lang w:val="en-US"/>
              </w:rPr>
              <w:t>Modeling resistive switching mechanisms of </w:t>
            </w:r>
            <m:oMath>
              <m:r>
                <w:rPr>
                  <w:rFonts w:ascii="Cambria Math" w:hAnsi="Cambria Math" w:cs="Times New Roman"/>
                  <w:lang w:val="ru-RU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</m:oMath>
            <w:r w:rsidRPr="00D55970">
              <w:rPr>
                <w:rFonts w:ascii="Times New Roman" w:hAnsi="Times New Roman" w:cs="Times New Roman"/>
                <w:lang w:val="en-US"/>
              </w:rPr>
              <w:t>-based memristors.</w:t>
            </w:r>
          </w:p>
        </w:tc>
      </w:tr>
      <w:tr w:rsidR="00D55970" w:rsidRPr="00D55970" w14:paraId="09C29841" w14:textId="77777777" w:rsidTr="00E824AF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7BA7F1D2" w14:textId="77777777" w:rsidR="00D55970" w:rsidRPr="00D55970" w:rsidRDefault="00D55970" w:rsidP="00D5597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55970">
              <w:rPr>
                <w:rFonts w:ascii="Times New Roman" w:hAnsi="Times New Roman" w:cs="Times New Roman"/>
                <w:bCs/>
                <w:lang w:val="en-US"/>
              </w:rPr>
              <w:t>RESEARCH</w:t>
            </w:r>
          </w:p>
        </w:tc>
        <w:tc>
          <w:tcPr>
            <w:tcW w:w="8755" w:type="dxa"/>
            <w:tcBorders>
              <w:right w:val="nil"/>
            </w:tcBorders>
            <w:vAlign w:val="center"/>
          </w:tcPr>
          <w:p w14:paraId="02BE84DC" w14:textId="77777777" w:rsidR="00D55970" w:rsidRPr="00C02C24" w:rsidRDefault="00D55970" w:rsidP="00D5597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2C24">
              <w:rPr>
                <w:rFonts w:ascii="Times New Roman" w:hAnsi="Times New Roman" w:cs="Times New Roman"/>
                <w:lang w:val="en-US"/>
              </w:rPr>
              <w:t xml:space="preserve">A. Hasanov, D. Rajapov, M.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, E.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. Using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Comsol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 Multiphysics to study the effect of MOSFET gate dielectric thickness and external temperature on its output characteristics. Proceedings of the First International Conference on Low Dimensional Materials, 2024, February 18-19.</w:t>
            </w:r>
          </w:p>
          <w:p w14:paraId="61FB8D0A" w14:textId="77777777" w:rsidR="00D55970" w:rsidRPr="00C02C24" w:rsidRDefault="00D55970" w:rsidP="00D5597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2C24">
              <w:rPr>
                <w:rFonts w:ascii="Times New Roman" w:hAnsi="Times New Roman" w:cs="Times New Roman"/>
                <w:lang w:val="en-US"/>
              </w:rPr>
              <w:t xml:space="preserve">A. Hasanov, D. Rajapov, A. Abdikarimov, E.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. The impact of electrical conductivity on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 memristor performance. Proceedings of the First International Conference on Low Dimensional Materials, 2024, February 18-19.</w:t>
            </w:r>
          </w:p>
          <w:p w14:paraId="0A5E9D6B" w14:textId="77777777" w:rsidR="00D55970" w:rsidRPr="00C02C24" w:rsidRDefault="00D55970" w:rsidP="00D5597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2C24">
              <w:rPr>
                <w:rFonts w:ascii="Times New Roman" w:hAnsi="Times New Roman" w:cs="Times New Roman"/>
                <w:lang w:val="en-US"/>
              </w:rPr>
              <w:t xml:space="preserve">A. Hasanov, M. M. Khalilloyev, D. R. Rajapov, Z. A.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, E. Sh.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. Impact of Different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SiO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₂ and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₂ Thickness Combinations on Short-Channel Effects in Nanosheet Transistors with an Effective Oxide Thickness of 0.7 nm: A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Sentaurus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 Process Simulation Study. Proceedings of the International Conference "Recent achievements in photonics and quantum optics",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6AC9C1BF" w14:textId="77777777" w:rsidR="00D55970" w:rsidRPr="00C02C24" w:rsidRDefault="00D55970" w:rsidP="00D5597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2C24">
              <w:rPr>
                <w:rFonts w:ascii="Times New Roman" w:hAnsi="Times New Roman" w:cs="Times New Roman"/>
                <w:lang w:val="en-US"/>
              </w:rPr>
              <w:t xml:space="preserve">A. Hasanov, Z. A.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, D. R. Rajapov, E. Sh. Khaitbayev, D. Q. Ismoilov. Parametric Sensitivity of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HfO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₂-Based Memristors: COMSOL–MATLAB Modeling of I–V Characteristics. Proceedings of the International Conference "Recent achievements in photonics and quantum optics",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591ABF36" w14:textId="77777777" w:rsidR="00D55970" w:rsidRPr="00C02C24" w:rsidRDefault="00D55970" w:rsidP="00D5597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2C24">
              <w:rPr>
                <w:rFonts w:ascii="Times New Roman" w:hAnsi="Times New Roman" w:cs="Times New Roman"/>
                <w:lang w:val="en-US"/>
              </w:rPr>
              <w:t xml:space="preserve">A. Hasanov, A. E.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Atamuratov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, D. R. Rajapov, H. Sh. Matyoqubov, Z. A.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Avezmuratova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, E. Sh.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. Investigation of Self-Heating Phenomena in Nanosheet FETs Through TCAD-Based Process Simulations. Proceedings of the International Conference "Recent achievements in photonics and quantum optics",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72265A26" w14:textId="77777777" w:rsidR="00D55970" w:rsidRPr="00C02C24" w:rsidRDefault="00D55970" w:rsidP="00D5597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2C24">
              <w:rPr>
                <w:rFonts w:ascii="Times New Roman" w:hAnsi="Times New Roman" w:cs="Times New Roman"/>
                <w:lang w:val="en-US"/>
              </w:rPr>
              <w:lastRenderedPageBreak/>
              <w:t xml:space="preserve">A. Hasanov, D. Rajapov, M.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Khalilloev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, E.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Khaitbaev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. Using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Comsol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 Multiphysics to study the effect of 2 channel nanosheet gate insulator material and external temperature on its output characteristics. Proceedings of the International Conference on Fundamental and Applied Research in Physics, Tashkent, 2024.</w:t>
            </w:r>
          </w:p>
          <w:p w14:paraId="445D5459" w14:textId="77777777" w:rsidR="00D55970" w:rsidRPr="00C02C24" w:rsidRDefault="00D55970" w:rsidP="00D5597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2C24">
              <w:rPr>
                <w:rFonts w:ascii="Times New Roman" w:hAnsi="Times New Roman" w:cs="Times New Roman"/>
                <w:lang w:val="en-US"/>
              </w:rPr>
              <w:t xml:space="preserve">A. Hasanov, D. R.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Jumanazarov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, A. R. Khaydarboyev, B. U.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Allaberganova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, N. N. Ismailova. Design and Analysis of a Photonic Crystal Fiber-Based Biosensor for Refractive Index Detection. Proceedings of the International Conference "Recent achievements in photonics and quantum optics",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>, 2024.</w:t>
            </w:r>
          </w:p>
          <w:p w14:paraId="4B79AD94" w14:textId="77777777" w:rsidR="00D55970" w:rsidRPr="00C02C24" w:rsidRDefault="00D55970" w:rsidP="00D5597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2C24">
              <w:rPr>
                <w:rFonts w:ascii="Times New Roman" w:hAnsi="Times New Roman" w:cs="Times New Roman"/>
                <w:lang w:val="en-US"/>
              </w:rPr>
              <w:t xml:space="preserve">A. Hasanov, Sh. </w:t>
            </w:r>
            <w:proofErr w:type="spellStart"/>
            <w:r w:rsidRPr="00C02C24">
              <w:rPr>
                <w:rFonts w:ascii="Times New Roman" w:hAnsi="Times New Roman" w:cs="Times New Roman"/>
                <w:lang w:val="en-US"/>
              </w:rPr>
              <w:t>Eshimmetova</w:t>
            </w:r>
            <w:proofErr w:type="spellEnd"/>
            <w:r w:rsidRPr="00C02C24">
              <w:rPr>
                <w:rFonts w:ascii="Times New Roman" w:hAnsi="Times New Roman" w:cs="Times New Roman"/>
                <w:lang w:val="en-US"/>
              </w:rPr>
              <w:t xml:space="preserve">, D. Ismoilov. Theoretical Analysis of Charge Transfer and Work Function Modulation at MoS₂/Graphene Heterointerface. </w:t>
            </w:r>
            <w:r w:rsidRPr="00C02C24">
              <w:rPr>
                <w:rFonts w:ascii="Times New Roman" w:hAnsi="Times New Roman" w:cs="Times New Roman"/>
                <w:lang w:val="ru-RU"/>
              </w:rPr>
              <w:t>Open Science Framework (OSF), 2024.</w:t>
            </w:r>
          </w:p>
          <w:p w14:paraId="063065EB" w14:textId="09E71FE0" w:rsidR="00D55970" w:rsidRPr="00C02C24" w:rsidRDefault="00D55970" w:rsidP="00D55970">
            <w:pPr>
              <w:ind w:left="169" w:hanging="142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595397" w:rsidRPr="00D55970" w14:paraId="62F5CD3D" w14:textId="77777777" w:rsidTr="00E77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83" w:type="dxa"/>
            <w:shd w:val="clear" w:color="auto" w:fill="D0CECE" w:themeFill="background2" w:themeFillShade="E6"/>
          </w:tcPr>
          <w:p w14:paraId="2B89EED1" w14:textId="5603B187" w:rsidR="00595397" w:rsidRPr="00D55970" w:rsidRDefault="00595397" w:rsidP="00E77092">
            <w:pPr>
              <w:rPr>
                <w:rFonts w:ascii="Times New Roman" w:eastAsia="Times New Roman" w:hAnsi="Times New Roman" w:cs="Times New Roman"/>
                <w:bCs/>
                <w:color w:val="202124"/>
                <w:lang w:val="en-US" w:eastAsia="ru-RU"/>
              </w:rPr>
            </w:pPr>
            <w:r w:rsidRPr="00D55970">
              <w:rPr>
                <w:rFonts w:ascii="Times New Roman" w:eastAsia="Times New Roman" w:hAnsi="Times New Roman" w:cs="Times New Roman"/>
                <w:bCs/>
                <w:color w:val="202124"/>
                <w:lang w:val="en" w:eastAsia="ru-RU"/>
              </w:rPr>
              <w:lastRenderedPageBreak/>
              <w:t>ACTIVITY IN THE 202</w:t>
            </w:r>
            <w:r w:rsidR="00D55970" w:rsidRPr="00D55970">
              <w:rPr>
                <w:rFonts w:ascii="Times New Roman" w:eastAsia="Times New Roman" w:hAnsi="Times New Roman" w:cs="Times New Roman"/>
                <w:bCs/>
                <w:color w:val="202124"/>
                <w:lang w:val="en" w:eastAsia="ru-RU"/>
              </w:rPr>
              <w:t>4</w:t>
            </w:r>
            <w:r w:rsidRPr="00D55970">
              <w:rPr>
                <w:rFonts w:ascii="Times New Roman" w:eastAsia="Times New Roman" w:hAnsi="Times New Roman" w:cs="Times New Roman"/>
                <w:bCs/>
                <w:color w:val="202124"/>
                <w:lang w:val="en" w:eastAsia="ru-RU"/>
              </w:rPr>
              <w:t>-202</w:t>
            </w:r>
            <w:r w:rsidR="00D55970" w:rsidRPr="00D55970">
              <w:rPr>
                <w:rFonts w:ascii="Times New Roman" w:eastAsia="Times New Roman" w:hAnsi="Times New Roman" w:cs="Times New Roman"/>
                <w:bCs/>
                <w:color w:val="202124"/>
                <w:lang w:val="en" w:eastAsia="ru-RU"/>
              </w:rPr>
              <w:t>5</w:t>
            </w:r>
            <w:r w:rsidRPr="00D55970">
              <w:rPr>
                <w:rFonts w:ascii="Times New Roman" w:eastAsia="Times New Roman" w:hAnsi="Times New Roman" w:cs="Times New Roman"/>
                <w:bCs/>
                <w:color w:val="202124"/>
                <w:lang w:val="en" w:eastAsia="ru-RU"/>
              </w:rPr>
              <w:t xml:space="preserve"> ACADEMIC YEAR</w:t>
            </w:r>
          </w:p>
          <w:p w14:paraId="659B818B" w14:textId="77777777" w:rsidR="00595397" w:rsidRPr="00D55970" w:rsidRDefault="00595397" w:rsidP="00E77092">
            <w:pPr>
              <w:rPr>
                <w:rStyle w:val="y2iqfc"/>
                <w:rFonts w:ascii="Times New Roman" w:hAnsi="Times New Roman" w:cs="Times New Roman"/>
                <w:bCs/>
                <w:color w:val="202124"/>
              </w:rPr>
            </w:pPr>
          </w:p>
        </w:tc>
        <w:tc>
          <w:tcPr>
            <w:tcW w:w="8755" w:type="dxa"/>
          </w:tcPr>
          <w:p w14:paraId="4E6A66C7" w14:textId="02411ED3" w:rsidR="00595397" w:rsidRPr="00D55970" w:rsidRDefault="00D55970" w:rsidP="00E77092">
            <w:pPr>
              <w:rPr>
                <w:rFonts w:ascii="Times New Roman" w:hAnsi="Times New Roman" w:cs="Times New Roman"/>
                <w:lang w:val="en-US"/>
              </w:rPr>
            </w:pPr>
            <w:r w:rsidRPr="00D55970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In the 2024-2025 academic year: 18 articles in Republic (national) conferences, and 1 article in an international journal.</w:t>
            </w:r>
          </w:p>
        </w:tc>
      </w:tr>
    </w:tbl>
    <w:p w14:paraId="0ACF7B0D" w14:textId="77777777" w:rsidR="0027144E" w:rsidRPr="00D55970" w:rsidRDefault="0027144E" w:rsidP="003A3776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27144E" w:rsidRPr="00D55970" w:rsidSect="00705A4C">
      <w:pgSz w:w="11906" w:h="16838"/>
      <w:pgMar w:top="567" w:right="14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A9F"/>
    <w:multiLevelType w:val="hybridMultilevel"/>
    <w:tmpl w:val="20907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1E4C"/>
    <w:multiLevelType w:val="hybridMultilevel"/>
    <w:tmpl w:val="0B587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359B9"/>
    <w:multiLevelType w:val="hybridMultilevel"/>
    <w:tmpl w:val="72B8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AD27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6DC2C67"/>
    <w:multiLevelType w:val="hybridMultilevel"/>
    <w:tmpl w:val="BEF43AFC"/>
    <w:lvl w:ilvl="0" w:tplc="88826778">
      <w:start w:val="1"/>
      <w:numFmt w:val="decimal"/>
      <w:lvlText w:val="%1."/>
      <w:lvlJc w:val="left"/>
      <w:pPr>
        <w:ind w:left="1205" w:hanging="49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D79A6"/>
    <w:multiLevelType w:val="hybridMultilevel"/>
    <w:tmpl w:val="4F34072A"/>
    <w:lvl w:ilvl="0" w:tplc="8640C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0663D"/>
    <w:multiLevelType w:val="hybridMultilevel"/>
    <w:tmpl w:val="D7E8A054"/>
    <w:lvl w:ilvl="0" w:tplc="E64C94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01339"/>
    <w:multiLevelType w:val="multilevel"/>
    <w:tmpl w:val="69B2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E1998"/>
    <w:multiLevelType w:val="hybridMultilevel"/>
    <w:tmpl w:val="1D84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B4DE6"/>
    <w:multiLevelType w:val="hybridMultilevel"/>
    <w:tmpl w:val="6EFEA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E41FD"/>
    <w:multiLevelType w:val="hybridMultilevel"/>
    <w:tmpl w:val="F0BE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714C9"/>
    <w:multiLevelType w:val="hybridMultilevel"/>
    <w:tmpl w:val="30B046DA"/>
    <w:lvl w:ilvl="0" w:tplc="8640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uz-Cyrl-UZ"/>
      </w:rPr>
    </w:lvl>
    <w:lvl w:ilvl="1" w:tplc="EB605E1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E263C"/>
    <w:multiLevelType w:val="hybridMultilevel"/>
    <w:tmpl w:val="226C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06670"/>
    <w:multiLevelType w:val="hybridMultilevel"/>
    <w:tmpl w:val="A880D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2A312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E4619"/>
    <w:multiLevelType w:val="hybridMultilevel"/>
    <w:tmpl w:val="D3723F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201BB7"/>
    <w:multiLevelType w:val="hybridMultilevel"/>
    <w:tmpl w:val="E9B0C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50E3D"/>
    <w:multiLevelType w:val="hybridMultilevel"/>
    <w:tmpl w:val="99E69B92"/>
    <w:lvl w:ilvl="0" w:tplc="70D4E4BC">
      <w:start w:val="2021"/>
      <w:numFmt w:val="decimal"/>
      <w:lvlText w:val="%1"/>
      <w:lvlJc w:val="left"/>
      <w:pPr>
        <w:ind w:left="465" w:hanging="420"/>
      </w:pPr>
      <w:rPr>
        <w:rFonts w:ascii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ED41082"/>
    <w:multiLevelType w:val="hybridMultilevel"/>
    <w:tmpl w:val="325E8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C615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3729244">
    <w:abstractNumId w:val="9"/>
  </w:num>
  <w:num w:numId="2" w16cid:durableId="1622036409">
    <w:abstractNumId w:val="14"/>
  </w:num>
  <w:num w:numId="3" w16cid:durableId="2117359523">
    <w:abstractNumId w:val="6"/>
  </w:num>
  <w:num w:numId="4" w16cid:durableId="1122073873">
    <w:abstractNumId w:val="4"/>
  </w:num>
  <w:num w:numId="5" w16cid:durableId="1070346931">
    <w:abstractNumId w:val="19"/>
  </w:num>
  <w:num w:numId="6" w16cid:durableId="1876043123">
    <w:abstractNumId w:val="23"/>
  </w:num>
  <w:num w:numId="7" w16cid:durableId="1163862858">
    <w:abstractNumId w:val="2"/>
  </w:num>
  <w:num w:numId="8" w16cid:durableId="1731147582">
    <w:abstractNumId w:val="21"/>
  </w:num>
  <w:num w:numId="9" w16cid:durableId="16278530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2922015">
    <w:abstractNumId w:val="8"/>
  </w:num>
  <w:num w:numId="11" w16cid:durableId="697510261">
    <w:abstractNumId w:val="12"/>
  </w:num>
  <w:num w:numId="12" w16cid:durableId="49042480">
    <w:abstractNumId w:val="13"/>
  </w:num>
  <w:num w:numId="13" w16cid:durableId="1258633559">
    <w:abstractNumId w:val="3"/>
  </w:num>
  <w:num w:numId="14" w16cid:durableId="1779717578">
    <w:abstractNumId w:val="15"/>
  </w:num>
  <w:num w:numId="15" w16cid:durableId="844322939">
    <w:abstractNumId w:val="0"/>
  </w:num>
  <w:num w:numId="16" w16cid:durableId="1888835068">
    <w:abstractNumId w:val="11"/>
  </w:num>
  <w:num w:numId="17" w16cid:durableId="1586916237">
    <w:abstractNumId w:val="16"/>
  </w:num>
  <w:num w:numId="18" w16cid:durableId="1892424294">
    <w:abstractNumId w:val="17"/>
  </w:num>
  <w:num w:numId="19" w16cid:durableId="132480398">
    <w:abstractNumId w:val="22"/>
  </w:num>
  <w:num w:numId="20" w16cid:durableId="1605578225">
    <w:abstractNumId w:val="1"/>
  </w:num>
  <w:num w:numId="21" w16cid:durableId="2058312590">
    <w:abstractNumId w:val="20"/>
  </w:num>
  <w:num w:numId="22" w16cid:durableId="1584992941">
    <w:abstractNumId w:val="5"/>
  </w:num>
  <w:num w:numId="23" w16cid:durableId="1687947480">
    <w:abstractNumId w:val="18"/>
  </w:num>
  <w:num w:numId="24" w16cid:durableId="1547639985">
    <w:abstractNumId w:val="7"/>
  </w:num>
  <w:num w:numId="25" w16cid:durableId="1079911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78"/>
    <w:rsid w:val="00011E78"/>
    <w:rsid w:val="00074503"/>
    <w:rsid w:val="00074AC6"/>
    <w:rsid w:val="000A0756"/>
    <w:rsid w:val="000C4CAF"/>
    <w:rsid w:val="0011750D"/>
    <w:rsid w:val="0013675B"/>
    <w:rsid w:val="00190512"/>
    <w:rsid w:val="0019474C"/>
    <w:rsid w:val="001B2641"/>
    <w:rsid w:val="001C2B78"/>
    <w:rsid w:val="001E0931"/>
    <w:rsid w:val="001E5101"/>
    <w:rsid w:val="001F4838"/>
    <w:rsid w:val="001F7228"/>
    <w:rsid w:val="00200805"/>
    <w:rsid w:val="002015E8"/>
    <w:rsid w:val="002036FB"/>
    <w:rsid w:val="0021477F"/>
    <w:rsid w:val="00245574"/>
    <w:rsid w:val="00246653"/>
    <w:rsid w:val="0027144E"/>
    <w:rsid w:val="002A7B01"/>
    <w:rsid w:val="002B5247"/>
    <w:rsid w:val="002C254F"/>
    <w:rsid w:val="002C767A"/>
    <w:rsid w:val="00323175"/>
    <w:rsid w:val="00326B3C"/>
    <w:rsid w:val="0033110A"/>
    <w:rsid w:val="003431F2"/>
    <w:rsid w:val="00344591"/>
    <w:rsid w:val="003616A1"/>
    <w:rsid w:val="0037030E"/>
    <w:rsid w:val="003A3776"/>
    <w:rsid w:val="0041159C"/>
    <w:rsid w:val="0042355A"/>
    <w:rsid w:val="00426483"/>
    <w:rsid w:val="00430FD8"/>
    <w:rsid w:val="00453A2E"/>
    <w:rsid w:val="004540B1"/>
    <w:rsid w:val="004C0919"/>
    <w:rsid w:val="004E08EB"/>
    <w:rsid w:val="00532B47"/>
    <w:rsid w:val="00540C57"/>
    <w:rsid w:val="00555628"/>
    <w:rsid w:val="00561BE5"/>
    <w:rsid w:val="00562DA5"/>
    <w:rsid w:val="00595397"/>
    <w:rsid w:val="00596B41"/>
    <w:rsid w:val="00596C0A"/>
    <w:rsid w:val="005B456E"/>
    <w:rsid w:val="005E152F"/>
    <w:rsid w:val="005E7BDD"/>
    <w:rsid w:val="00604652"/>
    <w:rsid w:val="00606978"/>
    <w:rsid w:val="00661C2C"/>
    <w:rsid w:val="00692888"/>
    <w:rsid w:val="0070504E"/>
    <w:rsid w:val="00705A4C"/>
    <w:rsid w:val="007064AD"/>
    <w:rsid w:val="00717ABA"/>
    <w:rsid w:val="00732F0A"/>
    <w:rsid w:val="007331B0"/>
    <w:rsid w:val="00751C4D"/>
    <w:rsid w:val="007957FD"/>
    <w:rsid w:val="007C590E"/>
    <w:rsid w:val="007E1581"/>
    <w:rsid w:val="00822193"/>
    <w:rsid w:val="008A6CE0"/>
    <w:rsid w:val="008B1DDF"/>
    <w:rsid w:val="008E49B3"/>
    <w:rsid w:val="0090113C"/>
    <w:rsid w:val="00917B02"/>
    <w:rsid w:val="009271B6"/>
    <w:rsid w:val="009313F5"/>
    <w:rsid w:val="00944B36"/>
    <w:rsid w:val="009A614A"/>
    <w:rsid w:val="009D39B2"/>
    <w:rsid w:val="009F29BA"/>
    <w:rsid w:val="00A017CC"/>
    <w:rsid w:val="00A34AC7"/>
    <w:rsid w:val="00A75EC2"/>
    <w:rsid w:val="00A76289"/>
    <w:rsid w:val="00A9135D"/>
    <w:rsid w:val="00AA4F67"/>
    <w:rsid w:val="00AC3D33"/>
    <w:rsid w:val="00AE74E4"/>
    <w:rsid w:val="00AF36C0"/>
    <w:rsid w:val="00B000D0"/>
    <w:rsid w:val="00B07FDD"/>
    <w:rsid w:val="00B24D65"/>
    <w:rsid w:val="00B50B52"/>
    <w:rsid w:val="00B54C4A"/>
    <w:rsid w:val="00B761DA"/>
    <w:rsid w:val="00BE61E8"/>
    <w:rsid w:val="00C02C24"/>
    <w:rsid w:val="00C11F0E"/>
    <w:rsid w:val="00C2619F"/>
    <w:rsid w:val="00CA087A"/>
    <w:rsid w:val="00CB21A8"/>
    <w:rsid w:val="00CD78A3"/>
    <w:rsid w:val="00D23532"/>
    <w:rsid w:val="00D35820"/>
    <w:rsid w:val="00D36FF1"/>
    <w:rsid w:val="00D55970"/>
    <w:rsid w:val="00D80B3D"/>
    <w:rsid w:val="00DB5870"/>
    <w:rsid w:val="00DD6B26"/>
    <w:rsid w:val="00E34A96"/>
    <w:rsid w:val="00E40036"/>
    <w:rsid w:val="00E60CA8"/>
    <w:rsid w:val="00E77092"/>
    <w:rsid w:val="00EE1D3E"/>
    <w:rsid w:val="00F00F3F"/>
    <w:rsid w:val="00F5523B"/>
    <w:rsid w:val="00F63313"/>
    <w:rsid w:val="00F67267"/>
    <w:rsid w:val="00F75C4F"/>
    <w:rsid w:val="00FA10F7"/>
    <w:rsid w:val="00FA675B"/>
    <w:rsid w:val="00FD187B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EB59"/>
  <w15:docId w15:val="{47E8D1CA-EEBB-41BB-80B6-BACB4917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aliases w:val="List_Paragraph,Multilevel para_II,List Paragraph1,List Paragraph (numbered (a)),Numbered list"/>
    <w:basedOn w:val="a"/>
    <w:link w:val="a6"/>
    <w:uiPriority w:val="34"/>
    <w:qFormat/>
    <w:rsid w:val="00EE1D3E"/>
    <w:pPr>
      <w:ind w:left="720"/>
      <w:contextualSpacing/>
    </w:pPr>
  </w:style>
  <w:style w:type="paragraph" w:customStyle="1" w:styleId="a7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E4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49B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8E49B3"/>
  </w:style>
  <w:style w:type="character" w:styleId="a8">
    <w:name w:val="Strong"/>
    <w:basedOn w:val="a0"/>
    <w:uiPriority w:val="22"/>
    <w:qFormat/>
    <w:rsid w:val="00326B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9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C0A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List_Paragraph Знак,Multilevel para_II Знак,List Paragraph1 Знак,List Paragraph (numbered (a)) Знак,Numbered list Знак"/>
    <w:link w:val="a5"/>
    <w:uiPriority w:val="34"/>
    <w:locked/>
    <w:rsid w:val="00C11F0E"/>
  </w:style>
  <w:style w:type="paragraph" w:customStyle="1" w:styleId="Default">
    <w:name w:val="Default"/>
    <w:rsid w:val="00C11F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D80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c">
    <w:name w:val="Основной текст Знак"/>
    <w:basedOn w:val="a0"/>
    <w:link w:val="ab"/>
    <w:uiPriority w:val="99"/>
    <w:rsid w:val="00D80B3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fontstyle01">
    <w:name w:val="fontstyle01"/>
    <w:rsid w:val="00D80B3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80B3D"/>
    <w:rPr>
      <w:rFonts w:ascii="Cambria" w:hAnsi="Cambria" w:hint="default"/>
      <w:b w:val="0"/>
      <w:bCs w:val="0"/>
      <w:i w:val="0"/>
      <w:iCs w:val="0"/>
      <w:color w:val="FFFFFF"/>
      <w:sz w:val="22"/>
      <w:szCs w:val="22"/>
    </w:rPr>
  </w:style>
  <w:style w:type="character" w:styleId="ad">
    <w:name w:val="Unresolved Mention"/>
    <w:basedOn w:val="a0"/>
    <w:uiPriority w:val="99"/>
    <w:semiHidden/>
    <w:unhideWhenUsed/>
    <w:rsid w:val="00D55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rorbekhasanov02@yahoo.com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srorbekhasanov02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rorbekhasanov02@yahoo.com" TargetMode="External"/><Relationship Id="rId11" Type="http://schemas.openxmlformats.org/officeDocument/2006/relationships/hyperlink" Target="mailto:asrorbekhasanov02@yahoo.com" TargetMode="External"/><Relationship Id="rId5" Type="http://schemas.openxmlformats.org/officeDocument/2006/relationships/hyperlink" Target="mailto:asrorbekhasanov02@yahoo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asrorbekhasanov02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Пользователь</cp:lastModifiedBy>
  <cp:revision>2</cp:revision>
  <dcterms:created xsi:type="dcterms:W3CDTF">2025-12-24T12:00:00Z</dcterms:created>
  <dcterms:modified xsi:type="dcterms:W3CDTF">2025-12-24T12:00:00Z</dcterms:modified>
</cp:coreProperties>
</file>